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DD" w:rsidRDefault="002344DD" w:rsidP="00050EE4"/>
    <w:p w:rsidR="00771446" w:rsidRDefault="00771446" w:rsidP="00050EE4"/>
    <w:tbl>
      <w:tblPr>
        <w:tblStyle w:val="Tabela-Siatka"/>
        <w:tblW w:w="0" w:type="auto"/>
        <w:tblInd w:w="5949" w:type="dxa"/>
        <w:tblLook w:val="04A0" w:firstRow="1" w:lastRow="0" w:firstColumn="1" w:lastColumn="0" w:noHBand="0" w:noVBand="1"/>
      </w:tblPr>
      <w:tblGrid>
        <w:gridCol w:w="3113"/>
      </w:tblGrid>
      <w:tr w:rsidR="00771446" w:rsidTr="005D33E7">
        <w:tc>
          <w:tcPr>
            <w:tcW w:w="3113" w:type="dxa"/>
          </w:tcPr>
          <w:p w:rsidR="00771446" w:rsidRDefault="00AE4BE4" w:rsidP="0027767E">
            <w:pPr>
              <w:jc w:val="center"/>
            </w:pPr>
            <w:r>
              <w:t>Wypełnia FIM</w:t>
            </w:r>
          </w:p>
        </w:tc>
      </w:tr>
      <w:tr w:rsidR="00771446" w:rsidTr="005D33E7">
        <w:tc>
          <w:tcPr>
            <w:tcW w:w="3113" w:type="dxa"/>
          </w:tcPr>
          <w:p w:rsidR="00771446" w:rsidRPr="005D33E7" w:rsidRDefault="00AE4BE4" w:rsidP="00050EE4">
            <w:pPr>
              <w:rPr>
                <w:sz w:val="20"/>
                <w:szCs w:val="20"/>
              </w:rPr>
            </w:pPr>
            <w:r w:rsidRPr="005D33E7">
              <w:rPr>
                <w:sz w:val="20"/>
                <w:szCs w:val="20"/>
              </w:rPr>
              <w:t xml:space="preserve">Wpłynęło dnia: </w:t>
            </w:r>
          </w:p>
        </w:tc>
      </w:tr>
      <w:tr w:rsidR="00771446" w:rsidTr="005D33E7">
        <w:tc>
          <w:tcPr>
            <w:tcW w:w="3113" w:type="dxa"/>
          </w:tcPr>
          <w:p w:rsidR="00771446" w:rsidRPr="005D33E7" w:rsidRDefault="00AE4BE4" w:rsidP="00050EE4">
            <w:pPr>
              <w:rPr>
                <w:sz w:val="20"/>
                <w:szCs w:val="20"/>
              </w:rPr>
            </w:pPr>
            <w:r w:rsidRPr="005D33E7">
              <w:rPr>
                <w:sz w:val="20"/>
                <w:szCs w:val="20"/>
              </w:rPr>
              <w:t>Podpis:</w:t>
            </w:r>
          </w:p>
        </w:tc>
      </w:tr>
      <w:tr w:rsidR="00B004F2" w:rsidTr="005D33E7">
        <w:tc>
          <w:tcPr>
            <w:tcW w:w="3113" w:type="dxa"/>
          </w:tcPr>
          <w:p w:rsidR="00B004F2" w:rsidRPr="005D33E7" w:rsidRDefault="00B004F2" w:rsidP="00050EE4">
            <w:pPr>
              <w:rPr>
                <w:sz w:val="20"/>
                <w:szCs w:val="20"/>
              </w:rPr>
            </w:pPr>
            <w:r w:rsidRPr="005D33E7">
              <w:rPr>
                <w:sz w:val="20"/>
                <w:szCs w:val="20"/>
              </w:rPr>
              <w:t>Numer formularza:</w:t>
            </w:r>
          </w:p>
        </w:tc>
      </w:tr>
    </w:tbl>
    <w:p w:rsidR="00050EE4" w:rsidRDefault="00C1133F" w:rsidP="00F52434">
      <w:pPr>
        <w:spacing w:after="0" w:line="240" w:lineRule="auto"/>
      </w:pPr>
      <w:r>
        <w:t>…………………………………………</w:t>
      </w:r>
    </w:p>
    <w:p w:rsidR="00050EE4" w:rsidRDefault="00050EE4" w:rsidP="00F52434">
      <w:pPr>
        <w:spacing w:after="0" w:line="240" w:lineRule="auto"/>
      </w:pPr>
      <w:r>
        <w:t xml:space="preserve"> (pieczęć instytucji)</w:t>
      </w:r>
    </w:p>
    <w:p w:rsidR="00D164B7" w:rsidRPr="002E5978" w:rsidRDefault="00D164B7" w:rsidP="00D164B7">
      <w:pPr>
        <w:jc w:val="center"/>
        <w:rPr>
          <w:b/>
        </w:rPr>
      </w:pPr>
    </w:p>
    <w:p w:rsidR="00050EE4" w:rsidRPr="002E5978" w:rsidRDefault="00050EE4" w:rsidP="00050EE4">
      <w:pPr>
        <w:spacing w:after="0" w:line="240" w:lineRule="auto"/>
        <w:jc w:val="center"/>
        <w:rPr>
          <w:b/>
        </w:rPr>
      </w:pPr>
      <w:r w:rsidRPr="002E5978">
        <w:rPr>
          <w:b/>
        </w:rPr>
        <w:t>FORMULARZ ZGŁOSZENIOWY INSTYTUCJI</w:t>
      </w:r>
    </w:p>
    <w:p w:rsidR="00050EE4" w:rsidRPr="002E5978" w:rsidRDefault="00050EE4" w:rsidP="00050EE4">
      <w:pPr>
        <w:spacing w:after="0" w:line="240" w:lineRule="auto"/>
        <w:jc w:val="center"/>
        <w:rPr>
          <w:b/>
        </w:rPr>
      </w:pPr>
      <w:r w:rsidRPr="002E5978">
        <w:rPr>
          <w:b/>
        </w:rPr>
        <w:t xml:space="preserve"> – PRZEDSTAWICIELA </w:t>
      </w:r>
    </w:p>
    <w:p w:rsidR="00050EE4" w:rsidRPr="002E5978" w:rsidRDefault="00050EE4" w:rsidP="00050EE4">
      <w:pPr>
        <w:spacing w:after="0" w:line="240" w:lineRule="auto"/>
        <w:jc w:val="center"/>
        <w:rPr>
          <w:b/>
        </w:rPr>
      </w:pPr>
      <w:r w:rsidRPr="002E5978">
        <w:rPr>
          <w:b/>
        </w:rPr>
        <w:t xml:space="preserve">ORGANIZACJI POZARZĄDOWEJ </w:t>
      </w:r>
    </w:p>
    <w:p w:rsidR="00050EE4" w:rsidRPr="002E5978" w:rsidRDefault="00050EE4" w:rsidP="00050EE4">
      <w:pPr>
        <w:spacing w:after="0" w:line="240" w:lineRule="auto"/>
        <w:jc w:val="center"/>
        <w:rPr>
          <w:b/>
        </w:rPr>
      </w:pPr>
      <w:r w:rsidRPr="002E5978">
        <w:rPr>
          <w:b/>
        </w:rPr>
        <w:t>do udziału w projekcie</w:t>
      </w:r>
      <w:r w:rsidR="004E3842" w:rsidRPr="002E5978">
        <w:rPr>
          <w:b/>
        </w:rPr>
        <w:t xml:space="preserve"> pn.</w:t>
      </w:r>
      <w:r w:rsidRPr="002E5978">
        <w:rPr>
          <w:b/>
        </w:rPr>
        <w:t xml:space="preserve"> </w:t>
      </w:r>
      <w:r w:rsidR="004E3842" w:rsidRPr="00977ECE">
        <w:rPr>
          <w:b/>
          <w:i/>
        </w:rPr>
        <w:t>„</w:t>
      </w:r>
      <w:proofErr w:type="spellStart"/>
      <w:r w:rsidRPr="00977ECE">
        <w:rPr>
          <w:b/>
          <w:i/>
        </w:rPr>
        <w:t>EduAKCJA</w:t>
      </w:r>
      <w:proofErr w:type="spellEnd"/>
      <w:r w:rsidRPr="00977ECE">
        <w:rPr>
          <w:b/>
          <w:i/>
        </w:rPr>
        <w:t xml:space="preserve"> w NGO</w:t>
      </w:r>
      <w:r w:rsidR="004E3842" w:rsidRPr="00977ECE">
        <w:rPr>
          <w:b/>
          <w:i/>
        </w:rPr>
        <w:t>”</w:t>
      </w:r>
    </w:p>
    <w:p w:rsidR="00C1133F" w:rsidRDefault="00C1133F" w:rsidP="00050EE4">
      <w:pPr>
        <w:spacing w:after="0" w:line="240" w:lineRule="auto"/>
        <w:jc w:val="center"/>
      </w:pPr>
    </w:p>
    <w:p w:rsidR="00C1133F" w:rsidRDefault="00C1133F" w:rsidP="00050EE4">
      <w:pPr>
        <w:spacing w:after="0" w:line="240" w:lineRule="auto"/>
        <w:jc w:val="center"/>
      </w:pPr>
    </w:p>
    <w:p w:rsidR="00C1133F" w:rsidRDefault="00C1133F" w:rsidP="00050EE4">
      <w:pPr>
        <w:spacing w:after="0" w:line="240" w:lineRule="auto"/>
        <w:jc w:val="center"/>
      </w:pPr>
      <w:r>
        <w:t>Uwaga! Wszystkie punkty Formularza Zgłoszeniowego prosimy wypełnić drukowanymi literami!</w:t>
      </w:r>
    </w:p>
    <w:p w:rsidR="00C1133F" w:rsidRDefault="00C1133F" w:rsidP="00050EE4">
      <w:pPr>
        <w:spacing w:after="0" w:line="240" w:lineRule="auto"/>
        <w:jc w:val="center"/>
      </w:pPr>
    </w:p>
    <w:p w:rsidR="00C1133F" w:rsidRDefault="00C1133F" w:rsidP="00C1133F">
      <w:pPr>
        <w:spacing w:after="0" w:line="240" w:lineRule="auto"/>
      </w:pPr>
    </w:p>
    <w:p w:rsidR="00C1133F" w:rsidRPr="00A74CF6" w:rsidRDefault="00C1133F" w:rsidP="00C1133F">
      <w:pPr>
        <w:spacing w:after="0" w:line="240" w:lineRule="auto"/>
        <w:rPr>
          <w:b/>
        </w:rPr>
      </w:pPr>
      <w:r w:rsidRPr="00A74CF6">
        <w:rPr>
          <w:b/>
        </w:rPr>
        <w:t>Część I – Dane Organizacji Pozarządowej</w:t>
      </w:r>
    </w:p>
    <w:p w:rsidR="0011248F" w:rsidRDefault="0011248F" w:rsidP="00C1133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4"/>
        <w:gridCol w:w="5382"/>
      </w:tblGrid>
      <w:tr w:rsidR="0011248F" w:rsidTr="0027767E">
        <w:tc>
          <w:tcPr>
            <w:tcW w:w="3544" w:type="dxa"/>
            <w:shd w:val="clear" w:color="auto" w:fill="33CCFF"/>
            <w:vAlign w:val="center"/>
          </w:tcPr>
          <w:p w:rsidR="0011248F" w:rsidRPr="002E5978" w:rsidRDefault="0011248F" w:rsidP="0011248F">
            <w:pPr>
              <w:jc w:val="center"/>
              <w:rPr>
                <w:b/>
              </w:rPr>
            </w:pPr>
            <w:r w:rsidRPr="002E5978">
              <w:rPr>
                <w:b/>
              </w:rPr>
              <w:t>Nazwa instytucji</w:t>
            </w:r>
          </w:p>
        </w:tc>
        <w:tc>
          <w:tcPr>
            <w:tcW w:w="5382" w:type="dxa"/>
            <w:vAlign w:val="center"/>
          </w:tcPr>
          <w:p w:rsidR="0011248F" w:rsidRDefault="0011248F" w:rsidP="00C1133F"/>
          <w:p w:rsidR="0011248F" w:rsidRDefault="0011248F" w:rsidP="00C1133F"/>
          <w:p w:rsidR="0011248F" w:rsidRDefault="0011248F" w:rsidP="00C1133F"/>
        </w:tc>
      </w:tr>
      <w:tr w:rsidR="0011248F" w:rsidTr="0027767E">
        <w:tc>
          <w:tcPr>
            <w:tcW w:w="3544" w:type="dxa"/>
            <w:shd w:val="clear" w:color="auto" w:fill="33CCFF"/>
            <w:vAlign w:val="center"/>
          </w:tcPr>
          <w:p w:rsidR="0011248F" w:rsidRPr="002E5978" w:rsidRDefault="0011248F" w:rsidP="0011248F">
            <w:pPr>
              <w:jc w:val="center"/>
              <w:rPr>
                <w:b/>
              </w:rPr>
            </w:pPr>
            <w:r w:rsidRPr="002E5978">
              <w:rPr>
                <w:b/>
              </w:rPr>
              <w:t>KRS</w:t>
            </w:r>
          </w:p>
        </w:tc>
        <w:tc>
          <w:tcPr>
            <w:tcW w:w="5382" w:type="dxa"/>
            <w:vAlign w:val="center"/>
          </w:tcPr>
          <w:p w:rsidR="0011248F" w:rsidRDefault="0011248F" w:rsidP="00C1133F"/>
          <w:p w:rsidR="0011248F" w:rsidRDefault="0011248F" w:rsidP="00C1133F"/>
        </w:tc>
      </w:tr>
      <w:tr w:rsidR="0011248F" w:rsidTr="0027767E">
        <w:tc>
          <w:tcPr>
            <w:tcW w:w="3544" w:type="dxa"/>
            <w:shd w:val="clear" w:color="auto" w:fill="33CCFF"/>
            <w:vAlign w:val="center"/>
          </w:tcPr>
          <w:p w:rsidR="0011248F" w:rsidRPr="002E5978" w:rsidRDefault="0011248F" w:rsidP="0011248F">
            <w:pPr>
              <w:jc w:val="center"/>
              <w:rPr>
                <w:b/>
              </w:rPr>
            </w:pPr>
            <w:r w:rsidRPr="002E5978">
              <w:rPr>
                <w:b/>
              </w:rPr>
              <w:t>Adres siedziby</w:t>
            </w:r>
          </w:p>
        </w:tc>
        <w:tc>
          <w:tcPr>
            <w:tcW w:w="5382" w:type="dxa"/>
            <w:vAlign w:val="center"/>
          </w:tcPr>
          <w:p w:rsidR="0011248F" w:rsidRDefault="0011248F" w:rsidP="00C1133F"/>
          <w:p w:rsidR="0011248F" w:rsidRDefault="0011248F" w:rsidP="00C1133F"/>
        </w:tc>
      </w:tr>
      <w:tr w:rsidR="0011248F" w:rsidTr="0027767E">
        <w:tc>
          <w:tcPr>
            <w:tcW w:w="3544" w:type="dxa"/>
            <w:shd w:val="clear" w:color="auto" w:fill="33CCFF"/>
            <w:vAlign w:val="center"/>
          </w:tcPr>
          <w:p w:rsidR="0011248F" w:rsidRPr="002E5978" w:rsidRDefault="0011248F" w:rsidP="0011248F">
            <w:pPr>
              <w:jc w:val="center"/>
              <w:rPr>
                <w:b/>
              </w:rPr>
            </w:pPr>
            <w:r w:rsidRPr="002E5978">
              <w:rPr>
                <w:b/>
              </w:rPr>
              <w:t>Powiat</w:t>
            </w:r>
          </w:p>
        </w:tc>
        <w:tc>
          <w:tcPr>
            <w:tcW w:w="5382" w:type="dxa"/>
            <w:vAlign w:val="center"/>
          </w:tcPr>
          <w:p w:rsidR="0011248F" w:rsidRDefault="0011248F" w:rsidP="00C1133F"/>
          <w:p w:rsidR="0011248F" w:rsidRDefault="0011248F" w:rsidP="00C1133F"/>
        </w:tc>
      </w:tr>
      <w:tr w:rsidR="0011248F" w:rsidTr="0027767E">
        <w:tc>
          <w:tcPr>
            <w:tcW w:w="3544" w:type="dxa"/>
            <w:shd w:val="clear" w:color="auto" w:fill="33CCFF"/>
            <w:vAlign w:val="center"/>
          </w:tcPr>
          <w:p w:rsidR="0011248F" w:rsidRPr="002E5978" w:rsidRDefault="0011248F" w:rsidP="0011248F">
            <w:pPr>
              <w:jc w:val="center"/>
              <w:rPr>
                <w:b/>
              </w:rPr>
            </w:pPr>
            <w:r w:rsidRPr="002E5978">
              <w:rPr>
                <w:b/>
              </w:rPr>
              <w:t>Województwo</w:t>
            </w:r>
          </w:p>
        </w:tc>
        <w:tc>
          <w:tcPr>
            <w:tcW w:w="5382" w:type="dxa"/>
            <w:vAlign w:val="center"/>
          </w:tcPr>
          <w:p w:rsidR="0011248F" w:rsidRDefault="0011248F" w:rsidP="00C1133F"/>
          <w:p w:rsidR="0011248F" w:rsidRDefault="0011248F" w:rsidP="00C1133F"/>
        </w:tc>
      </w:tr>
      <w:tr w:rsidR="0011248F" w:rsidTr="0027767E">
        <w:tc>
          <w:tcPr>
            <w:tcW w:w="3544" w:type="dxa"/>
            <w:shd w:val="clear" w:color="auto" w:fill="33CCFF"/>
            <w:vAlign w:val="center"/>
          </w:tcPr>
          <w:p w:rsidR="0011248F" w:rsidRPr="002E5978" w:rsidRDefault="0011248F" w:rsidP="0011248F">
            <w:pPr>
              <w:jc w:val="center"/>
              <w:rPr>
                <w:b/>
              </w:rPr>
            </w:pPr>
            <w:r w:rsidRPr="002E5978">
              <w:rPr>
                <w:b/>
              </w:rPr>
              <w:t>Telefon</w:t>
            </w:r>
          </w:p>
        </w:tc>
        <w:tc>
          <w:tcPr>
            <w:tcW w:w="5382" w:type="dxa"/>
            <w:vAlign w:val="center"/>
          </w:tcPr>
          <w:p w:rsidR="0011248F" w:rsidRDefault="0011248F" w:rsidP="00C1133F"/>
          <w:p w:rsidR="0011248F" w:rsidRDefault="0011248F" w:rsidP="00C1133F"/>
        </w:tc>
      </w:tr>
      <w:tr w:rsidR="0011248F" w:rsidTr="0027767E">
        <w:tc>
          <w:tcPr>
            <w:tcW w:w="3544" w:type="dxa"/>
            <w:shd w:val="clear" w:color="auto" w:fill="33CCFF"/>
            <w:vAlign w:val="center"/>
          </w:tcPr>
          <w:p w:rsidR="0011248F" w:rsidRPr="002E5978" w:rsidRDefault="0011248F" w:rsidP="0011248F">
            <w:pPr>
              <w:jc w:val="center"/>
              <w:rPr>
                <w:b/>
              </w:rPr>
            </w:pPr>
            <w:r w:rsidRPr="002E5978">
              <w:rPr>
                <w:b/>
              </w:rPr>
              <w:t>E-mail</w:t>
            </w:r>
          </w:p>
        </w:tc>
        <w:tc>
          <w:tcPr>
            <w:tcW w:w="5382" w:type="dxa"/>
            <w:vAlign w:val="center"/>
          </w:tcPr>
          <w:p w:rsidR="0011248F" w:rsidRDefault="0011248F" w:rsidP="00C1133F"/>
          <w:p w:rsidR="0011248F" w:rsidRDefault="0011248F" w:rsidP="00C1133F"/>
        </w:tc>
      </w:tr>
      <w:tr w:rsidR="0011248F" w:rsidTr="0027767E">
        <w:tc>
          <w:tcPr>
            <w:tcW w:w="3544" w:type="dxa"/>
            <w:shd w:val="clear" w:color="auto" w:fill="33CCFF"/>
            <w:vAlign w:val="center"/>
          </w:tcPr>
          <w:p w:rsidR="0011248F" w:rsidRPr="002E5978" w:rsidRDefault="002E5978" w:rsidP="0011248F">
            <w:pPr>
              <w:jc w:val="center"/>
              <w:rPr>
                <w:b/>
              </w:rPr>
            </w:pPr>
            <w:r>
              <w:rPr>
                <w:b/>
              </w:rPr>
              <w:t>www</w:t>
            </w:r>
          </w:p>
        </w:tc>
        <w:tc>
          <w:tcPr>
            <w:tcW w:w="5382" w:type="dxa"/>
            <w:vAlign w:val="center"/>
          </w:tcPr>
          <w:p w:rsidR="0011248F" w:rsidRDefault="0011248F" w:rsidP="00C1133F"/>
          <w:p w:rsidR="0011248F" w:rsidRDefault="0011248F" w:rsidP="00C1133F"/>
        </w:tc>
      </w:tr>
      <w:tr w:rsidR="0011248F" w:rsidTr="0027767E">
        <w:tc>
          <w:tcPr>
            <w:tcW w:w="3544" w:type="dxa"/>
            <w:shd w:val="clear" w:color="auto" w:fill="33CCFF"/>
            <w:vAlign w:val="center"/>
          </w:tcPr>
          <w:p w:rsidR="0011248F" w:rsidRPr="002E5978" w:rsidRDefault="0011248F" w:rsidP="0011248F">
            <w:pPr>
              <w:jc w:val="center"/>
              <w:rPr>
                <w:b/>
              </w:rPr>
            </w:pPr>
            <w:r w:rsidRPr="002E5978">
              <w:rPr>
                <w:b/>
              </w:rPr>
              <w:t xml:space="preserve">Osoba uprawniona do reprezentacji </w:t>
            </w:r>
          </w:p>
        </w:tc>
        <w:tc>
          <w:tcPr>
            <w:tcW w:w="5382" w:type="dxa"/>
            <w:vAlign w:val="center"/>
          </w:tcPr>
          <w:p w:rsidR="0011248F" w:rsidRDefault="0011248F" w:rsidP="00C1133F"/>
          <w:p w:rsidR="0011248F" w:rsidRDefault="0011248F" w:rsidP="00C1133F"/>
          <w:p w:rsidR="0011248F" w:rsidRDefault="0011248F" w:rsidP="00C1133F"/>
        </w:tc>
      </w:tr>
    </w:tbl>
    <w:p w:rsidR="007C74D4" w:rsidRDefault="007C74D4" w:rsidP="00C1133F">
      <w:pPr>
        <w:spacing w:after="0" w:line="240" w:lineRule="auto"/>
      </w:pPr>
    </w:p>
    <w:p w:rsidR="00771446" w:rsidRDefault="00771446" w:rsidP="00C1133F">
      <w:pPr>
        <w:spacing w:after="0" w:line="240" w:lineRule="auto"/>
      </w:pPr>
    </w:p>
    <w:p w:rsidR="00F52434" w:rsidRDefault="00F52434" w:rsidP="00C1133F">
      <w:pPr>
        <w:spacing w:after="0" w:line="240" w:lineRule="auto"/>
      </w:pPr>
    </w:p>
    <w:p w:rsidR="00F52434" w:rsidRDefault="00F52434" w:rsidP="00C1133F">
      <w:pPr>
        <w:spacing w:after="0" w:line="240" w:lineRule="auto"/>
      </w:pPr>
    </w:p>
    <w:p w:rsidR="00D76CEA" w:rsidRDefault="002344DD" w:rsidP="0011248F">
      <w:pPr>
        <w:spacing w:after="120" w:line="240" w:lineRule="auto"/>
      </w:pPr>
      <w:r>
        <w:t xml:space="preserve">    </w:t>
      </w:r>
      <w:r w:rsidR="00D76CEA">
        <w:t>……………………………………………………….                              ………………………………………………………….</w:t>
      </w:r>
    </w:p>
    <w:p w:rsidR="00D76CEA" w:rsidRDefault="002344DD" w:rsidP="002344DD">
      <w:pPr>
        <w:pStyle w:val="Akapitzlist"/>
        <w:spacing w:after="120" w:line="240" w:lineRule="auto"/>
        <w:ind w:left="360"/>
        <w:contextualSpacing w:val="0"/>
      </w:pPr>
      <w:r>
        <w:t xml:space="preserve">          </w:t>
      </w:r>
      <w:r w:rsidR="00D76CEA">
        <w:t>Miejscowość i data                                Pieczęć i podpis osoby upoważnionej do reprezentacji</w:t>
      </w:r>
    </w:p>
    <w:p w:rsidR="00771446" w:rsidRDefault="00771446" w:rsidP="00F404D7">
      <w:pPr>
        <w:spacing w:after="120" w:line="240" w:lineRule="auto"/>
      </w:pPr>
    </w:p>
    <w:p w:rsidR="0011248F" w:rsidRPr="00A74CF6" w:rsidRDefault="00D76CEA" w:rsidP="00D76CEA">
      <w:pPr>
        <w:spacing w:after="0" w:line="240" w:lineRule="auto"/>
        <w:rPr>
          <w:b/>
        </w:rPr>
      </w:pPr>
      <w:r w:rsidRPr="00A74CF6">
        <w:rPr>
          <w:b/>
        </w:rPr>
        <w:t>Część I – Dane Przedstawiciela Organizacji Pozarządowej</w:t>
      </w:r>
    </w:p>
    <w:p w:rsidR="0011248F" w:rsidRDefault="0011248F" w:rsidP="00D76CEA">
      <w:pPr>
        <w:spacing w:after="0" w:line="240" w:lineRule="auto"/>
      </w:pPr>
    </w:p>
    <w:p w:rsidR="0011248F" w:rsidRDefault="0011248F" w:rsidP="00D76CEA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987"/>
        <w:gridCol w:w="1847"/>
        <w:gridCol w:w="3818"/>
      </w:tblGrid>
      <w:tr w:rsidR="0011248F" w:rsidTr="0027767E">
        <w:trPr>
          <w:jc w:val="center"/>
        </w:trPr>
        <w:tc>
          <w:tcPr>
            <w:tcW w:w="3397" w:type="dxa"/>
            <w:gridSpan w:val="2"/>
            <w:shd w:val="clear" w:color="auto" w:fill="33CCFF"/>
          </w:tcPr>
          <w:p w:rsidR="0011248F" w:rsidRPr="002E5978" w:rsidRDefault="0011248F" w:rsidP="00D76CEA">
            <w:pPr>
              <w:rPr>
                <w:b/>
              </w:rPr>
            </w:pPr>
          </w:p>
          <w:p w:rsidR="0011248F" w:rsidRPr="002E5978" w:rsidRDefault="0011248F" w:rsidP="00D76CEA">
            <w:pPr>
              <w:rPr>
                <w:b/>
              </w:rPr>
            </w:pPr>
            <w:r w:rsidRPr="002E5978">
              <w:rPr>
                <w:b/>
              </w:rPr>
              <w:t>Nazwisko</w:t>
            </w:r>
          </w:p>
          <w:p w:rsidR="0011248F" w:rsidRPr="002E5978" w:rsidRDefault="0011248F" w:rsidP="00D76CEA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11248F" w:rsidRDefault="0011248F" w:rsidP="00D76CEA"/>
        </w:tc>
      </w:tr>
      <w:tr w:rsidR="0011248F" w:rsidTr="0027767E">
        <w:trPr>
          <w:jc w:val="center"/>
        </w:trPr>
        <w:tc>
          <w:tcPr>
            <w:tcW w:w="3397" w:type="dxa"/>
            <w:gridSpan w:val="2"/>
            <w:shd w:val="clear" w:color="auto" w:fill="33CCFF"/>
          </w:tcPr>
          <w:p w:rsidR="0011248F" w:rsidRPr="002E5978" w:rsidRDefault="0011248F" w:rsidP="00D76CEA">
            <w:pPr>
              <w:rPr>
                <w:b/>
              </w:rPr>
            </w:pPr>
          </w:p>
          <w:p w:rsidR="0011248F" w:rsidRPr="002E5978" w:rsidRDefault="0011248F" w:rsidP="00D76CEA">
            <w:pPr>
              <w:rPr>
                <w:b/>
              </w:rPr>
            </w:pPr>
            <w:r w:rsidRPr="002E5978">
              <w:rPr>
                <w:b/>
              </w:rPr>
              <w:t>Imię</w:t>
            </w:r>
          </w:p>
          <w:p w:rsidR="00A74CF6" w:rsidRPr="002E5978" w:rsidRDefault="00A74CF6" w:rsidP="00D76CEA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11248F" w:rsidRDefault="0011248F" w:rsidP="00D76CEA"/>
        </w:tc>
      </w:tr>
      <w:tr w:rsidR="0011248F" w:rsidTr="0027767E">
        <w:trPr>
          <w:jc w:val="center"/>
        </w:trPr>
        <w:tc>
          <w:tcPr>
            <w:tcW w:w="3397" w:type="dxa"/>
            <w:gridSpan w:val="2"/>
            <w:shd w:val="clear" w:color="auto" w:fill="33CCFF"/>
          </w:tcPr>
          <w:p w:rsidR="0011248F" w:rsidRPr="002E5978" w:rsidRDefault="0011248F" w:rsidP="00D76CEA">
            <w:pPr>
              <w:rPr>
                <w:b/>
              </w:rPr>
            </w:pPr>
          </w:p>
          <w:p w:rsidR="0011248F" w:rsidRPr="002E5978" w:rsidRDefault="0011248F" w:rsidP="00D76CEA">
            <w:pPr>
              <w:rPr>
                <w:b/>
              </w:rPr>
            </w:pPr>
            <w:r w:rsidRPr="002E5978">
              <w:rPr>
                <w:b/>
              </w:rPr>
              <w:t>Wykształcenie</w:t>
            </w:r>
          </w:p>
          <w:p w:rsidR="00A74CF6" w:rsidRPr="002E5978" w:rsidRDefault="00A74CF6" w:rsidP="00D76CEA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11248F" w:rsidRDefault="0011248F" w:rsidP="00D76CEA"/>
        </w:tc>
      </w:tr>
      <w:tr w:rsidR="0011248F" w:rsidTr="0027767E">
        <w:trPr>
          <w:jc w:val="center"/>
        </w:trPr>
        <w:tc>
          <w:tcPr>
            <w:tcW w:w="3397" w:type="dxa"/>
            <w:gridSpan w:val="2"/>
            <w:shd w:val="clear" w:color="auto" w:fill="33CCFF"/>
          </w:tcPr>
          <w:p w:rsidR="00A74CF6" w:rsidRPr="002E5978" w:rsidRDefault="00A74CF6" w:rsidP="00D76CEA">
            <w:pPr>
              <w:rPr>
                <w:b/>
              </w:rPr>
            </w:pPr>
          </w:p>
          <w:p w:rsidR="0011248F" w:rsidRPr="002E5978" w:rsidRDefault="0011248F" w:rsidP="00D76CEA">
            <w:pPr>
              <w:rPr>
                <w:b/>
              </w:rPr>
            </w:pPr>
            <w:r w:rsidRPr="002E5978">
              <w:rPr>
                <w:b/>
              </w:rPr>
              <w:t>PESEL</w:t>
            </w:r>
          </w:p>
          <w:p w:rsidR="00A74CF6" w:rsidRPr="002E5978" w:rsidRDefault="00A74CF6" w:rsidP="00D76CEA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11248F" w:rsidRDefault="0011248F" w:rsidP="00D76CEA"/>
        </w:tc>
      </w:tr>
      <w:tr w:rsidR="0011248F" w:rsidTr="0027767E">
        <w:trPr>
          <w:jc w:val="center"/>
        </w:trPr>
        <w:tc>
          <w:tcPr>
            <w:tcW w:w="3397" w:type="dxa"/>
            <w:gridSpan w:val="2"/>
            <w:shd w:val="clear" w:color="auto" w:fill="33CCFF"/>
          </w:tcPr>
          <w:p w:rsidR="00A74CF6" w:rsidRPr="002E5978" w:rsidRDefault="00A74CF6" w:rsidP="00D76CEA">
            <w:pPr>
              <w:rPr>
                <w:b/>
              </w:rPr>
            </w:pPr>
          </w:p>
          <w:p w:rsidR="0011248F" w:rsidRPr="002E5978" w:rsidRDefault="0011248F" w:rsidP="00D76CEA">
            <w:pPr>
              <w:rPr>
                <w:b/>
              </w:rPr>
            </w:pPr>
            <w:r w:rsidRPr="002E5978">
              <w:rPr>
                <w:b/>
              </w:rPr>
              <w:t>Adres zamieszkania</w:t>
            </w:r>
          </w:p>
          <w:p w:rsidR="0011248F" w:rsidRPr="002E5978" w:rsidRDefault="0011248F" w:rsidP="00D76CEA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11248F" w:rsidRDefault="0011248F" w:rsidP="00D76CEA"/>
        </w:tc>
      </w:tr>
      <w:tr w:rsidR="0086686E" w:rsidTr="0027767E">
        <w:trPr>
          <w:jc w:val="center"/>
        </w:trPr>
        <w:tc>
          <w:tcPr>
            <w:tcW w:w="3397" w:type="dxa"/>
            <w:gridSpan w:val="2"/>
            <w:shd w:val="clear" w:color="auto" w:fill="33CCFF"/>
          </w:tcPr>
          <w:p w:rsidR="001825F2" w:rsidRPr="002E5978" w:rsidRDefault="001825F2" w:rsidP="00D76CEA">
            <w:pPr>
              <w:rPr>
                <w:b/>
              </w:rPr>
            </w:pPr>
          </w:p>
          <w:p w:rsidR="0086686E" w:rsidRPr="002E5978" w:rsidRDefault="0086686E" w:rsidP="00D76CEA">
            <w:pPr>
              <w:rPr>
                <w:b/>
              </w:rPr>
            </w:pPr>
            <w:r w:rsidRPr="002E5978">
              <w:rPr>
                <w:b/>
              </w:rPr>
              <w:t>W instytucji</w:t>
            </w:r>
            <w:r w:rsidR="001825F2" w:rsidRPr="002E5978">
              <w:rPr>
                <w:b/>
              </w:rPr>
              <w:t>,</w:t>
            </w:r>
            <w:r w:rsidRPr="002E5978">
              <w:rPr>
                <w:b/>
              </w:rPr>
              <w:t xml:space="preserve"> którą reprezentuję jestem</w:t>
            </w:r>
            <w:r w:rsidR="00A74CF6" w:rsidRPr="002E5978">
              <w:rPr>
                <w:b/>
              </w:rPr>
              <w:t xml:space="preserve"> </w:t>
            </w:r>
            <w:r w:rsidR="001825F2" w:rsidRPr="002E5978">
              <w:rPr>
                <w:b/>
              </w:rPr>
              <w:t>:</w:t>
            </w:r>
          </w:p>
        </w:tc>
        <w:tc>
          <w:tcPr>
            <w:tcW w:w="5670" w:type="dxa"/>
            <w:gridSpan w:val="2"/>
          </w:tcPr>
          <w:p w:rsidR="001825F2" w:rsidRDefault="001825F2" w:rsidP="00D76CEA"/>
          <w:p w:rsidR="0086686E" w:rsidRDefault="0086686E" w:rsidP="001825F2">
            <w:pPr>
              <w:ind w:left="708"/>
            </w:pPr>
            <w:r>
              <w:sym w:font="Symbol" w:char="F0FF"/>
            </w:r>
            <w:r w:rsidR="001825F2">
              <w:t xml:space="preserve">  </w:t>
            </w:r>
            <w:r>
              <w:t>członkiem</w:t>
            </w:r>
          </w:p>
          <w:p w:rsidR="0086686E" w:rsidRDefault="0086686E" w:rsidP="001825F2">
            <w:pPr>
              <w:ind w:left="708"/>
            </w:pPr>
          </w:p>
          <w:p w:rsidR="001825F2" w:rsidRDefault="001825F2" w:rsidP="001825F2">
            <w:pPr>
              <w:ind w:left="708"/>
            </w:pPr>
            <w:r>
              <w:sym w:font="Symbol" w:char="F0FF"/>
            </w:r>
            <w:r>
              <w:t xml:space="preserve">  pracownikiem</w:t>
            </w:r>
          </w:p>
          <w:p w:rsidR="0086686E" w:rsidRDefault="0086686E" w:rsidP="001825F2">
            <w:pPr>
              <w:ind w:left="708"/>
            </w:pPr>
          </w:p>
          <w:p w:rsidR="001825F2" w:rsidRDefault="001825F2" w:rsidP="001825F2">
            <w:pPr>
              <w:ind w:left="708"/>
            </w:pPr>
            <w:r>
              <w:sym w:font="Symbol" w:char="F0FF"/>
            </w:r>
            <w:r>
              <w:t xml:space="preserve">  wolontariuszem</w:t>
            </w:r>
          </w:p>
          <w:p w:rsidR="0086686E" w:rsidRDefault="0086686E" w:rsidP="00D76CEA"/>
        </w:tc>
      </w:tr>
      <w:tr w:rsidR="001825F2" w:rsidTr="0027767E">
        <w:trPr>
          <w:jc w:val="center"/>
        </w:trPr>
        <w:tc>
          <w:tcPr>
            <w:tcW w:w="3397" w:type="dxa"/>
            <w:gridSpan w:val="2"/>
            <w:shd w:val="clear" w:color="auto" w:fill="33CCFF"/>
          </w:tcPr>
          <w:p w:rsidR="001825F2" w:rsidRPr="002E5978" w:rsidRDefault="001825F2" w:rsidP="00D76CEA">
            <w:pPr>
              <w:rPr>
                <w:b/>
              </w:rPr>
            </w:pPr>
          </w:p>
          <w:p w:rsidR="002344DD" w:rsidRPr="002E5978" w:rsidRDefault="001825F2" w:rsidP="00D76CEA">
            <w:pPr>
              <w:rPr>
                <w:b/>
              </w:rPr>
            </w:pPr>
            <w:r w:rsidRPr="002E5978">
              <w:rPr>
                <w:b/>
              </w:rPr>
              <w:t xml:space="preserve">Wybór </w:t>
            </w:r>
            <w:r w:rsidR="002344DD" w:rsidRPr="002E5978">
              <w:rPr>
                <w:b/>
              </w:rPr>
              <w:t>bloków szkoleniowo-doradczych</w:t>
            </w:r>
          </w:p>
          <w:p w:rsidR="00A74CF6" w:rsidRPr="002E5978" w:rsidRDefault="00A74CF6" w:rsidP="00D76CEA">
            <w:pPr>
              <w:rPr>
                <w:b/>
              </w:rPr>
            </w:pPr>
            <w:r w:rsidRPr="002E5978">
              <w:rPr>
                <w:b/>
              </w:rPr>
              <w:t xml:space="preserve">(prosimy zaznaczyć </w:t>
            </w:r>
            <w:r w:rsidR="002E5978">
              <w:rPr>
                <w:b/>
              </w:rPr>
              <w:t>max. pięć</w:t>
            </w:r>
            <w:r w:rsidRPr="002E5978">
              <w:rPr>
                <w:b/>
              </w:rPr>
              <w:t xml:space="preserve"> </w:t>
            </w:r>
            <w:r w:rsidR="007C1C07" w:rsidRPr="002E5978">
              <w:rPr>
                <w:b/>
              </w:rPr>
              <w:t>bloków szkoleniowo-doradczych</w:t>
            </w:r>
            <w:r w:rsidRPr="002E5978">
              <w:rPr>
                <w:b/>
              </w:rPr>
              <w:t>)</w:t>
            </w:r>
          </w:p>
          <w:p w:rsidR="00A74CF6" w:rsidRPr="002E5978" w:rsidRDefault="00A74CF6" w:rsidP="00D76CEA">
            <w:pPr>
              <w:rPr>
                <w:b/>
              </w:rPr>
            </w:pPr>
          </w:p>
          <w:p w:rsidR="001825F2" w:rsidRPr="002E5978" w:rsidRDefault="001825F2" w:rsidP="00D76CEA">
            <w:pPr>
              <w:rPr>
                <w:b/>
              </w:rPr>
            </w:pPr>
          </w:p>
          <w:p w:rsidR="001825F2" w:rsidRPr="002E5978" w:rsidRDefault="001825F2" w:rsidP="00D76CEA">
            <w:pPr>
              <w:rPr>
                <w:b/>
              </w:rPr>
            </w:pPr>
          </w:p>
          <w:p w:rsidR="001825F2" w:rsidRPr="002E5978" w:rsidRDefault="004142A3" w:rsidP="004142A3">
            <w:pPr>
              <w:tabs>
                <w:tab w:val="left" w:pos="2715"/>
              </w:tabs>
              <w:rPr>
                <w:b/>
              </w:rPr>
            </w:pPr>
            <w:r w:rsidRPr="002E5978">
              <w:rPr>
                <w:b/>
              </w:rPr>
              <w:tab/>
            </w:r>
          </w:p>
          <w:p w:rsidR="001825F2" w:rsidRPr="002E5978" w:rsidRDefault="001825F2" w:rsidP="00D76CEA">
            <w:pPr>
              <w:rPr>
                <w:b/>
              </w:rPr>
            </w:pPr>
          </w:p>
          <w:p w:rsidR="001825F2" w:rsidRPr="002E5978" w:rsidRDefault="001825F2" w:rsidP="00D76CEA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A74CF6" w:rsidRDefault="00A74CF6" w:rsidP="00D76CEA"/>
          <w:p w:rsidR="00771446" w:rsidRPr="00C734A5" w:rsidRDefault="00771446" w:rsidP="00D76CEA"/>
          <w:p w:rsidR="00A74CF6" w:rsidRDefault="001825F2" w:rsidP="00C734A5">
            <w:pPr>
              <w:ind w:left="708"/>
            </w:pPr>
            <w:r w:rsidRPr="00C734A5">
              <w:sym w:font="Symbol" w:char="F07F"/>
            </w:r>
            <w:r w:rsidR="00A74CF6" w:rsidRPr="00C734A5">
              <w:t xml:space="preserve">  </w:t>
            </w:r>
            <w:r w:rsidR="002344DD" w:rsidRPr="00C734A5">
              <w:t xml:space="preserve">I. </w:t>
            </w:r>
            <w:r w:rsidRPr="00C734A5">
              <w:t>Prawo w NGO</w:t>
            </w:r>
          </w:p>
          <w:p w:rsidR="00C734A5" w:rsidRPr="00C734A5" w:rsidRDefault="00C734A5" w:rsidP="00C734A5">
            <w:pPr>
              <w:ind w:left="708"/>
            </w:pPr>
          </w:p>
          <w:p w:rsidR="00A74CF6" w:rsidRDefault="00AA4B09" w:rsidP="00C734A5">
            <w:pPr>
              <w:ind w:left="708"/>
            </w:pPr>
            <w:r w:rsidRPr="00C734A5">
              <w:sym w:font="Symbol" w:char="F07F"/>
            </w:r>
            <w:r w:rsidRPr="00C734A5">
              <w:t xml:space="preserve">  </w:t>
            </w:r>
            <w:r w:rsidR="002344DD" w:rsidRPr="00C734A5">
              <w:t>II. Księgowość</w:t>
            </w:r>
            <w:r w:rsidRPr="00C734A5">
              <w:t xml:space="preserve"> w NGO</w:t>
            </w:r>
          </w:p>
          <w:p w:rsidR="00C734A5" w:rsidRPr="00C734A5" w:rsidRDefault="00C734A5" w:rsidP="00C734A5">
            <w:pPr>
              <w:ind w:left="708"/>
            </w:pPr>
          </w:p>
          <w:p w:rsidR="00AA4B09" w:rsidRDefault="00AA4B09" w:rsidP="00C734A5">
            <w:pPr>
              <w:ind w:left="708"/>
            </w:pPr>
            <w:r w:rsidRPr="00C734A5">
              <w:sym w:font="Symbol" w:char="F07F"/>
            </w:r>
            <w:r w:rsidRPr="00C734A5">
              <w:t xml:space="preserve">  </w:t>
            </w:r>
            <w:r w:rsidR="002344DD" w:rsidRPr="00C734A5">
              <w:t>III. Kadry i Płace</w:t>
            </w:r>
            <w:r w:rsidRPr="00C734A5">
              <w:t xml:space="preserve"> w NGO</w:t>
            </w:r>
          </w:p>
          <w:p w:rsidR="00C734A5" w:rsidRPr="00C734A5" w:rsidRDefault="00C734A5" w:rsidP="00C734A5">
            <w:pPr>
              <w:ind w:left="708"/>
            </w:pPr>
          </w:p>
          <w:p w:rsidR="00AA4B09" w:rsidRDefault="00AA4B09" w:rsidP="00C734A5">
            <w:pPr>
              <w:ind w:left="708"/>
            </w:pPr>
            <w:r w:rsidRPr="00C734A5">
              <w:sym w:font="Symbol" w:char="F07F"/>
            </w:r>
            <w:r w:rsidRPr="00C734A5">
              <w:t xml:space="preserve">  </w:t>
            </w:r>
            <w:r w:rsidR="002344DD" w:rsidRPr="00C734A5">
              <w:t xml:space="preserve">IV. </w:t>
            </w:r>
            <w:r w:rsidR="00F16B1D" w:rsidRPr="00C734A5">
              <w:t>Identyfikacja wizualna w NGO</w:t>
            </w:r>
          </w:p>
          <w:p w:rsidR="00C734A5" w:rsidRPr="00C734A5" w:rsidRDefault="00C734A5" w:rsidP="00C734A5">
            <w:pPr>
              <w:ind w:left="708"/>
            </w:pPr>
          </w:p>
          <w:p w:rsidR="00AA4B09" w:rsidRDefault="00AA4B09" w:rsidP="00C734A5">
            <w:pPr>
              <w:ind w:left="708"/>
            </w:pPr>
            <w:r w:rsidRPr="00C734A5">
              <w:sym w:font="Symbol" w:char="F07F"/>
            </w:r>
            <w:r w:rsidRPr="00C734A5">
              <w:t xml:space="preserve">  </w:t>
            </w:r>
            <w:r w:rsidR="002344DD" w:rsidRPr="00C734A5">
              <w:t xml:space="preserve">V. </w:t>
            </w:r>
            <w:r w:rsidR="00F16B1D" w:rsidRPr="00C734A5">
              <w:t>Marketing w NGO</w:t>
            </w:r>
          </w:p>
          <w:p w:rsidR="00C734A5" w:rsidRPr="00C734A5" w:rsidRDefault="00C734A5" w:rsidP="00C734A5">
            <w:pPr>
              <w:ind w:left="708"/>
            </w:pPr>
          </w:p>
          <w:p w:rsidR="0002468C" w:rsidRDefault="00AA4B09" w:rsidP="00C734A5">
            <w:pPr>
              <w:ind w:left="708"/>
            </w:pPr>
            <w:r w:rsidRPr="00C734A5">
              <w:sym w:font="Symbol" w:char="F07F"/>
            </w:r>
            <w:r w:rsidRPr="00C734A5">
              <w:t xml:space="preserve">  </w:t>
            </w:r>
            <w:r w:rsidR="0002468C" w:rsidRPr="00C734A5">
              <w:t xml:space="preserve">VI. </w:t>
            </w:r>
            <w:r w:rsidR="00F16B1D" w:rsidRPr="00C734A5">
              <w:t>Zarządzanie</w:t>
            </w:r>
            <w:r w:rsidR="0002468C" w:rsidRPr="00C734A5">
              <w:t xml:space="preserve"> w NGO</w:t>
            </w:r>
          </w:p>
          <w:p w:rsidR="00C734A5" w:rsidRPr="00C734A5" w:rsidRDefault="00C734A5" w:rsidP="00C734A5">
            <w:pPr>
              <w:ind w:left="708"/>
            </w:pPr>
          </w:p>
          <w:p w:rsidR="00AA4B09" w:rsidRDefault="00AA4B09" w:rsidP="00C734A5">
            <w:pPr>
              <w:ind w:left="708"/>
            </w:pPr>
            <w:r w:rsidRPr="00C734A5">
              <w:sym w:font="Symbol" w:char="F07F"/>
            </w:r>
            <w:r w:rsidRPr="00C734A5">
              <w:t xml:space="preserve">  </w:t>
            </w:r>
            <w:r w:rsidR="0002468C" w:rsidRPr="00C734A5">
              <w:t>VII.</w:t>
            </w:r>
            <w:r w:rsidR="00F16B1D" w:rsidRPr="00C734A5">
              <w:t xml:space="preserve"> </w:t>
            </w:r>
            <w:r w:rsidR="005055AE" w:rsidRPr="00C734A5">
              <w:t>Przygotowanie wniosku o dofinansowanie projektu w ramach EFS</w:t>
            </w:r>
          </w:p>
          <w:p w:rsidR="00C734A5" w:rsidRPr="00C734A5" w:rsidRDefault="00C734A5" w:rsidP="00C734A5">
            <w:pPr>
              <w:ind w:left="708"/>
            </w:pPr>
          </w:p>
          <w:p w:rsidR="00771446" w:rsidRDefault="00AA4B09" w:rsidP="00F52434">
            <w:pPr>
              <w:ind w:left="708"/>
            </w:pPr>
            <w:r w:rsidRPr="00C734A5">
              <w:sym w:font="Symbol" w:char="F07F"/>
            </w:r>
            <w:r w:rsidRPr="00C734A5">
              <w:t xml:space="preserve">  </w:t>
            </w:r>
            <w:r w:rsidR="00F16B1D" w:rsidRPr="00C734A5">
              <w:t xml:space="preserve">VIII. </w:t>
            </w:r>
            <w:r w:rsidR="005055AE" w:rsidRPr="00C734A5">
              <w:t>Przygotowanie wniosku o dofinansowanie projektu w ramach konkursów dla organizacji pozarządowych (spoza EFS)</w:t>
            </w:r>
          </w:p>
          <w:p w:rsidR="001825F2" w:rsidRDefault="001825F2" w:rsidP="00D76CEA"/>
        </w:tc>
      </w:tr>
      <w:tr w:rsidR="006644A6" w:rsidTr="0027767E">
        <w:trPr>
          <w:jc w:val="center"/>
        </w:trPr>
        <w:tc>
          <w:tcPr>
            <w:tcW w:w="9067" w:type="dxa"/>
            <w:gridSpan w:val="4"/>
            <w:shd w:val="clear" w:color="auto" w:fill="33CCFF"/>
          </w:tcPr>
          <w:p w:rsidR="006644A6" w:rsidRPr="002E5978" w:rsidRDefault="006644A6" w:rsidP="002E5978">
            <w:pPr>
              <w:spacing w:after="120"/>
              <w:jc w:val="center"/>
              <w:rPr>
                <w:i/>
              </w:rPr>
            </w:pPr>
            <w:r w:rsidRPr="002E5978">
              <w:rPr>
                <w:i/>
              </w:rPr>
              <w:lastRenderedPageBreak/>
              <w:t>Jak oceniają Państwo swoją wiedzę z zaproponowanego zakresu bloków szkoleniowo-doradczych? Prosimy dokonać oceny zakreślając odpowiednią notę, wg następującej skali: 1. zdecydowanie źle; 2. niezadowalająco; 3. średnio; 4. dobrze; 5. bardzo dobrze</w:t>
            </w:r>
          </w:p>
        </w:tc>
      </w:tr>
      <w:tr w:rsidR="001131F2" w:rsidTr="0027767E">
        <w:trPr>
          <w:jc w:val="center"/>
        </w:trPr>
        <w:tc>
          <w:tcPr>
            <w:tcW w:w="2410" w:type="dxa"/>
            <w:vMerge w:val="restart"/>
            <w:shd w:val="clear" w:color="auto" w:fill="33CCFF"/>
          </w:tcPr>
          <w:p w:rsidR="001131F2" w:rsidRDefault="00B62B82" w:rsidP="00D76CEA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 xml:space="preserve">I. </w:t>
            </w:r>
            <w:r w:rsidR="001131F2" w:rsidRPr="00AA4B09">
              <w:rPr>
                <w:b/>
              </w:rPr>
              <w:t>Prawo w NGO</w:t>
            </w:r>
          </w:p>
        </w:tc>
        <w:tc>
          <w:tcPr>
            <w:tcW w:w="2835" w:type="dxa"/>
            <w:gridSpan w:val="2"/>
            <w:shd w:val="clear" w:color="auto" w:fill="33CCFF"/>
          </w:tcPr>
          <w:p w:rsidR="001131F2" w:rsidRDefault="001131F2" w:rsidP="00AA4B09">
            <w:pPr>
              <w:pStyle w:val="Akapitzlist"/>
              <w:spacing w:after="120"/>
              <w:ind w:left="360"/>
              <w:contextualSpacing w:val="0"/>
            </w:pPr>
          </w:p>
        </w:tc>
        <w:tc>
          <w:tcPr>
            <w:tcW w:w="3822" w:type="dxa"/>
            <w:shd w:val="clear" w:color="auto" w:fill="33CCFF"/>
          </w:tcPr>
          <w:p w:rsidR="001131F2" w:rsidRPr="001131F2" w:rsidRDefault="00902E92" w:rsidP="00902E9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1131F2" w:rsidRPr="00AA4B09">
              <w:rPr>
                <w:b/>
              </w:rPr>
              <w:t>1          2          3          4          5</w:t>
            </w:r>
          </w:p>
        </w:tc>
      </w:tr>
      <w:tr w:rsidR="001131F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1131F2" w:rsidRDefault="001131F2" w:rsidP="00D76CEA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131F2" w:rsidRDefault="001131F2" w:rsidP="001131F2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Statut</w:t>
            </w:r>
          </w:p>
        </w:tc>
        <w:tc>
          <w:tcPr>
            <w:tcW w:w="3822" w:type="dxa"/>
          </w:tcPr>
          <w:p w:rsidR="001131F2" w:rsidRPr="001131F2" w:rsidRDefault="00902E92" w:rsidP="001131F2">
            <w:pPr>
              <w:pStyle w:val="Akapitzlist"/>
              <w:spacing w:after="120"/>
              <w:ind w:left="360"/>
              <w:contextualSpacing w:val="0"/>
            </w:pPr>
            <w:r>
              <w:t xml:space="preserve">  </w:t>
            </w:r>
            <w:r w:rsidR="001131F2">
              <w:sym w:font="Symbol" w:char="F0FF"/>
            </w:r>
            <w:r w:rsidR="001131F2">
              <w:t xml:space="preserve">         </w:t>
            </w:r>
            <w:r w:rsidR="001131F2">
              <w:sym w:font="Symbol" w:char="F07F"/>
            </w:r>
            <w:r w:rsidR="001131F2">
              <w:t xml:space="preserve">          </w:t>
            </w:r>
            <w:r w:rsidR="001131F2">
              <w:sym w:font="Symbol" w:char="F07F"/>
            </w:r>
            <w:r w:rsidR="001131F2">
              <w:t xml:space="preserve">         </w:t>
            </w:r>
            <w:r w:rsidR="001131F2">
              <w:sym w:font="Symbol" w:char="F07F"/>
            </w:r>
            <w:r w:rsidR="001131F2">
              <w:t xml:space="preserve">          </w:t>
            </w:r>
            <w:r w:rsidR="001131F2">
              <w:sym w:font="Symbol" w:char="F07F"/>
            </w:r>
          </w:p>
        </w:tc>
      </w:tr>
      <w:tr w:rsidR="001131F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1131F2" w:rsidRDefault="001131F2" w:rsidP="00D76CEA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131F2" w:rsidRDefault="001131F2" w:rsidP="001131F2">
            <w:pPr>
              <w:spacing w:after="120"/>
              <w:jc w:val="center"/>
            </w:pPr>
            <w:r>
              <w:t>Rejestracja organizacji pozarządowej</w:t>
            </w:r>
          </w:p>
        </w:tc>
        <w:tc>
          <w:tcPr>
            <w:tcW w:w="3822" w:type="dxa"/>
          </w:tcPr>
          <w:p w:rsidR="001131F2" w:rsidRDefault="001131F2" w:rsidP="001131F2"/>
          <w:p w:rsidR="001131F2" w:rsidRDefault="001131F2" w:rsidP="001131F2">
            <w:r>
              <w:t xml:space="preserve">       </w:t>
            </w:r>
            <w:r w:rsidR="00902E92"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1131F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1131F2" w:rsidRDefault="001131F2" w:rsidP="00D76CEA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131F2" w:rsidRDefault="001131F2" w:rsidP="001131F2">
            <w:pPr>
              <w:spacing w:after="120"/>
              <w:jc w:val="center"/>
            </w:pPr>
            <w:r>
              <w:t>Umowa o dzieło</w:t>
            </w:r>
          </w:p>
        </w:tc>
        <w:tc>
          <w:tcPr>
            <w:tcW w:w="3822" w:type="dxa"/>
          </w:tcPr>
          <w:p w:rsidR="001131F2" w:rsidRDefault="001131F2" w:rsidP="001131F2">
            <w:r>
              <w:t xml:space="preserve">       </w:t>
            </w:r>
            <w:r w:rsidR="00902E92"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1131F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1131F2" w:rsidRDefault="001131F2" w:rsidP="00D76CEA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131F2" w:rsidRDefault="001131F2" w:rsidP="001131F2">
            <w:pPr>
              <w:spacing w:after="120"/>
              <w:jc w:val="center"/>
            </w:pPr>
            <w:r>
              <w:t>Umowa zlecenie</w:t>
            </w:r>
          </w:p>
        </w:tc>
        <w:tc>
          <w:tcPr>
            <w:tcW w:w="3822" w:type="dxa"/>
          </w:tcPr>
          <w:p w:rsidR="001131F2" w:rsidRDefault="001131F2" w:rsidP="001131F2">
            <w:r>
              <w:t xml:space="preserve">       </w:t>
            </w:r>
            <w:r w:rsidR="00902E92"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1131F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1131F2" w:rsidRDefault="001131F2" w:rsidP="00D76CEA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131F2" w:rsidRDefault="001131F2" w:rsidP="001131F2">
            <w:pPr>
              <w:spacing w:after="120"/>
              <w:jc w:val="center"/>
            </w:pPr>
            <w:r>
              <w:t>Procedury wewnętrzne</w:t>
            </w:r>
          </w:p>
        </w:tc>
        <w:tc>
          <w:tcPr>
            <w:tcW w:w="3822" w:type="dxa"/>
          </w:tcPr>
          <w:p w:rsidR="001131F2" w:rsidRDefault="00902E92" w:rsidP="001131F2">
            <w:pPr>
              <w:spacing w:after="160"/>
              <w:ind w:left="357"/>
            </w:pPr>
            <w:r>
              <w:t xml:space="preserve">  </w:t>
            </w:r>
            <w:r w:rsidR="001131F2">
              <w:sym w:font="Symbol" w:char="F0FF"/>
            </w:r>
            <w:r w:rsidR="001131F2">
              <w:t xml:space="preserve">         </w:t>
            </w:r>
            <w:r w:rsidR="001131F2">
              <w:sym w:font="Symbol" w:char="F07F"/>
            </w:r>
            <w:r w:rsidR="001131F2">
              <w:t xml:space="preserve">          </w:t>
            </w:r>
            <w:r w:rsidR="001131F2">
              <w:sym w:font="Symbol" w:char="F07F"/>
            </w:r>
            <w:r w:rsidR="001131F2">
              <w:t xml:space="preserve">         </w:t>
            </w:r>
            <w:r w:rsidR="001131F2">
              <w:sym w:font="Symbol" w:char="F07F"/>
            </w:r>
            <w:r w:rsidR="001131F2">
              <w:t xml:space="preserve">          </w:t>
            </w:r>
            <w:r w:rsidR="001131F2">
              <w:sym w:font="Symbol" w:char="F07F"/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 w:val="restart"/>
            <w:shd w:val="clear" w:color="auto" w:fill="33CCFF"/>
          </w:tcPr>
          <w:p w:rsidR="00E62410" w:rsidRPr="00AA4B09" w:rsidRDefault="00B62B82" w:rsidP="006644A6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 xml:space="preserve">II. </w:t>
            </w:r>
            <w:r w:rsidR="00E62410">
              <w:rPr>
                <w:b/>
              </w:rPr>
              <w:t>Księgowość w NGO</w:t>
            </w:r>
          </w:p>
        </w:tc>
        <w:tc>
          <w:tcPr>
            <w:tcW w:w="2835" w:type="dxa"/>
            <w:gridSpan w:val="2"/>
            <w:shd w:val="clear" w:color="auto" w:fill="33CCFF"/>
          </w:tcPr>
          <w:p w:rsidR="00E62410" w:rsidRDefault="00E62410" w:rsidP="00771446">
            <w:pPr>
              <w:pStyle w:val="Akapitzlist"/>
              <w:spacing w:after="120"/>
              <w:ind w:left="360"/>
              <w:contextualSpacing w:val="0"/>
              <w:jc w:val="center"/>
            </w:pPr>
          </w:p>
        </w:tc>
        <w:tc>
          <w:tcPr>
            <w:tcW w:w="3822" w:type="dxa"/>
            <w:shd w:val="clear" w:color="auto" w:fill="33CCFF"/>
          </w:tcPr>
          <w:p w:rsidR="00E62410" w:rsidRPr="00AA4B09" w:rsidRDefault="00E62410" w:rsidP="006644A6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A4B09">
              <w:rPr>
                <w:b/>
              </w:rPr>
              <w:t>1          2          3          4          5</w:t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E62410" w:rsidRDefault="00E62410" w:rsidP="006644A6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E62410" w:rsidRDefault="00E62410" w:rsidP="00771446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Uproszczona ewidencja przychodów i kosztów</w:t>
            </w:r>
          </w:p>
        </w:tc>
        <w:tc>
          <w:tcPr>
            <w:tcW w:w="3822" w:type="dxa"/>
          </w:tcPr>
          <w:p w:rsidR="00E62410" w:rsidRDefault="00E62410" w:rsidP="001131F2"/>
          <w:p w:rsidR="00E62410" w:rsidRPr="001131F2" w:rsidRDefault="00E62410" w:rsidP="001131F2">
            <w:pPr>
              <w:rPr>
                <w:b/>
              </w:rPr>
            </w:pPr>
            <w:r>
              <w:t xml:space="preserve">       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E62410" w:rsidRDefault="00E62410" w:rsidP="006644A6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E62410" w:rsidRDefault="00E62410" w:rsidP="00771446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Księgi rachunkowe</w:t>
            </w:r>
          </w:p>
        </w:tc>
        <w:tc>
          <w:tcPr>
            <w:tcW w:w="3822" w:type="dxa"/>
          </w:tcPr>
          <w:p w:rsidR="00E62410" w:rsidRDefault="00E62410" w:rsidP="001131F2">
            <w:r>
              <w:t xml:space="preserve">       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E62410" w:rsidRDefault="00E62410" w:rsidP="006644A6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E62410" w:rsidRDefault="00E62410" w:rsidP="00771446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Sprawozdawczość</w:t>
            </w:r>
          </w:p>
        </w:tc>
        <w:tc>
          <w:tcPr>
            <w:tcW w:w="3822" w:type="dxa"/>
          </w:tcPr>
          <w:p w:rsidR="00E62410" w:rsidRDefault="00E62410" w:rsidP="001131F2">
            <w:r>
              <w:t xml:space="preserve">       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E62410" w:rsidRDefault="00E62410" w:rsidP="006644A6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E62410" w:rsidRDefault="00E62410" w:rsidP="00771446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Podatki</w:t>
            </w:r>
          </w:p>
        </w:tc>
        <w:tc>
          <w:tcPr>
            <w:tcW w:w="3822" w:type="dxa"/>
          </w:tcPr>
          <w:p w:rsidR="00E62410" w:rsidRDefault="00E62410" w:rsidP="001131F2">
            <w:r>
              <w:t xml:space="preserve">       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 w:val="restart"/>
            <w:shd w:val="clear" w:color="auto" w:fill="33CCFF"/>
          </w:tcPr>
          <w:p w:rsidR="00E62410" w:rsidRDefault="00B62B82" w:rsidP="00902E9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 xml:space="preserve">III. </w:t>
            </w:r>
            <w:r w:rsidR="00E62410">
              <w:rPr>
                <w:b/>
              </w:rPr>
              <w:t>Kadry i Płace w NGO</w:t>
            </w:r>
          </w:p>
        </w:tc>
        <w:tc>
          <w:tcPr>
            <w:tcW w:w="2835" w:type="dxa"/>
            <w:gridSpan w:val="2"/>
            <w:shd w:val="clear" w:color="auto" w:fill="33CCFF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jc w:val="center"/>
            </w:pPr>
          </w:p>
        </w:tc>
        <w:tc>
          <w:tcPr>
            <w:tcW w:w="3822" w:type="dxa"/>
            <w:shd w:val="clear" w:color="auto" w:fill="33CCFF"/>
          </w:tcPr>
          <w:p w:rsidR="00E62410" w:rsidRPr="00AA4B09" w:rsidRDefault="00E62410" w:rsidP="00902E9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A4B09">
              <w:rPr>
                <w:b/>
              </w:rPr>
              <w:t>1          2          3          4          5</w:t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E62410" w:rsidRDefault="00E62410" w:rsidP="00902E9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Obowiązki pracodawcy</w:t>
            </w:r>
          </w:p>
        </w:tc>
        <w:tc>
          <w:tcPr>
            <w:tcW w:w="3822" w:type="dxa"/>
            <w:shd w:val="clear" w:color="auto" w:fill="auto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E62410" w:rsidRDefault="00E62410" w:rsidP="00902E9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Czas pracy</w:t>
            </w:r>
          </w:p>
        </w:tc>
        <w:tc>
          <w:tcPr>
            <w:tcW w:w="3822" w:type="dxa"/>
            <w:shd w:val="clear" w:color="auto" w:fill="auto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E62410" w:rsidRDefault="00E62410" w:rsidP="00902E9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Naliczanie wynagrodzeń</w:t>
            </w:r>
          </w:p>
        </w:tc>
        <w:tc>
          <w:tcPr>
            <w:tcW w:w="3822" w:type="dxa"/>
            <w:shd w:val="clear" w:color="auto" w:fill="auto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E62410" w:rsidRDefault="00E62410" w:rsidP="00902E9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Zatrudnianie cudzoziemców</w:t>
            </w:r>
          </w:p>
        </w:tc>
        <w:tc>
          <w:tcPr>
            <w:tcW w:w="3822" w:type="dxa"/>
            <w:shd w:val="clear" w:color="auto" w:fill="auto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E62410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E62410" w:rsidRDefault="00E62410" w:rsidP="00902E9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Obsługa programu Płatnik</w:t>
            </w:r>
          </w:p>
        </w:tc>
        <w:tc>
          <w:tcPr>
            <w:tcW w:w="3822" w:type="dxa"/>
            <w:shd w:val="clear" w:color="auto" w:fill="auto"/>
          </w:tcPr>
          <w:p w:rsidR="00E62410" w:rsidRDefault="00E62410" w:rsidP="00902E9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 w:val="restart"/>
            <w:shd w:val="clear" w:color="auto" w:fill="33CCFF"/>
          </w:tcPr>
          <w:p w:rsidR="00B62B82" w:rsidRDefault="00B62B82" w:rsidP="00E62410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IV. Identyfikacja wizualna w NGO</w:t>
            </w:r>
          </w:p>
        </w:tc>
        <w:tc>
          <w:tcPr>
            <w:tcW w:w="2835" w:type="dxa"/>
            <w:gridSpan w:val="2"/>
            <w:shd w:val="clear" w:color="auto" w:fill="33CCFF"/>
          </w:tcPr>
          <w:p w:rsidR="00B62B82" w:rsidRDefault="00B62B82" w:rsidP="00E62410">
            <w:pPr>
              <w:pStyle w:val="Akapitzlist"/>
              <w:spacing w:after="120"/>
              <w:ind w:left="360"/>
              <w:contextualSpacing w:val="0"/>
              <w:jc w:val="center"/>
            </w:pPr>
          </w:p>
        </w:tc>
        <w:tc>
          <w:tcPr>
            <w:tcW w:w="3822" w:type="dxa"/>
            <w:shd w:val="clear" w:color="auto" w:fill="33CCFF"/>
          </w:tcPr>
          <w:p w:rsidR="00B62B82" w:rsidRPr="00AA4B09" w:rsidRDefault="00B62B82" w:rsidP="00E62410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A4B09">
              <w:rPr>
                <w:b/>
              </w:rPr>
              <w:t>1          2          3          4          5</w:t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B62B82" w:rsidRDefault="00B62B82" w:rsidP="00E62410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B82" w:rsidRDefault="00B62B82" w:rsidP="00E62410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Projektowanie logo</w:t>
            </w:r>
          </w:p>
        </w:tc>
        <w:tc>
          <w:tcPr>
            <w:tcW w:w="3822" w:type="dxa"/>
            <w:shd w:val="clear" w:color="auto" w:fill="auto"/>
          </w:tcPr>
          <w:p w:rsidR="00B62B82" w:rsidRDefault="00B62B82" w:rsidP="00E62410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B62B82" w:rsidRDefault="00B62B82" w:rsidP="00E62410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B82" w:rsidRDefault="00B62B82" w:rsidP="00E62410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Projektowanie wizytówki</w:t>
            </w:r>
          </w:p>
        </w:tc>
        <w:tc>
          <w:tcPr>
            <w:tcW w:w="3822" w:type="dxa"/>
            <w:shd w:val="clear" w:color="auto" w:fill="auto"/>
          </w:tcPr>
          <w:p w:rsidR="00B62B82" w:rsidRDefault="00B62B82" w:rsidP="00E62410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B62B82" w:rsidRDefault="00B62B82" w:rsidP="00E62410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B82" w:rsidRDefault="00B62B82" w:rsidP="00E62410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Projektowanie pieczątki</w:t>
            </w:r>
          </w:p>
        </w:tc>
        <w:tc>
          <w:tcPr>
            <w:tcW w:w="3822" w:type="dxa"/>
            <w:shd w:val="clear" w:color="auto" w:fill="auto"/>
          </w:tcPr>
          <w:p w:rsidR="00B62B82" w:rsidRDefault="00B62B82" w:rsidP="00E62410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B62B82" w:rsidRDefault="00B62B82" w:rsidP="0066574B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B82" w:rsidRDefault="00B62B82" w:rsidP="0066574B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Projektowanie plakatu</w:t>
            </w:r>
          </w:p>
        </w:tc>
        <w:tc>
          <w:tcPr>
            <w:tcW w:w="3822" w:type="dxa"/>
            <w:shd w:val="clear" w:color="auto" w:fill="auto"/>
          </w:tcPr>
          <w:p w:rsidR="00B62B82" w:rsidRDefault="00B62B82" w:rsidP="0066574B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B62B82" w:rsidRDefault="00B62B82" w:rsidP="0066574B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B82" w:rsidRDefault="00B62B82" w:rsidP="0066574B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Projektowanie www</w:t>
            </w:r>
          </w:p>
        </w:tc>
        <w:tc>
          <w:tcPr>
            <w:tcW w:w="3822" w:type="dxa"/>
            <w:shd w:val="clear" w:color="auto" w:fill="auto"/>
          </w:tcPr>
          <w:p w:rsidR="00B62B82" w:rsidRDefault="00B62B82" w:rsidP="0066574B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 w:val="restart"/>
            <w:shd w:val="clear" w:color="auto" w:fill="33CCFF"/>
          </w:tcPr>
          <w:p w:rsidR="00B62B82" w:rsidRDefault="00B62B82" w:rsidP="00B62B8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V. Marketing w NGO</w:t>
            </w:r>
          </w:p>
        </w:tc>
        <w:tc>
          <w:tcPr>
            <w:tcW w:w="2835" w:type="dxa"/>
            <w:gridSpan w:val="2"/>
            <w:shd w:val="clear" w:color="auto" w:fill="33CCFF"/>
          </w:tcPr>
          <w:p w:rsidR="00B62B82" w:rsidRDefault="00B62B82" w:rsidP="00B62B82">
            <w:pPr>
              <w:pStyle w:val="Akapitzlist"/>
              <w:spacing w:after="120"/>
              <w:ind w:left="360"/>
              <w:contextualSpacing w:val="0"/>
              <w:jc w:val="center"/>
            </w:pPr>
          </w:p>
        </w:tc>
        <w:tc>
          <w:tcPr>
            <w:tcW w:w="3822" w:type="dxa"/>
            <w:shd w:val="clear" w:color="auto" w:fill="33CCFF"/>
          </w:tcPr>
          <w:p w:rsidR="00B62B82" w:rsidRPr="00AA4B09" w:rsidRDefault="00B62B82" w:rsidP="00B62B8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A4B09">
              <w:rPr>
                <w:b/>
              </w:rPr>
              <w:t>1          2          3          4          5</w:t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B62B82" w:rsidRDefault="00B62B82" w:rsidP="00B62B8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B82" w:rsidRDefault="00B62B82" w:rsidP="00B62B8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Obróbka zdjęć</w:t>
            </w:r>
          </w:p>
        </w:tc>
        <w:tc>
          <w:tcPr>
            <w:tcW w:w="3822" w:type="dxa"/>
            <w:shd w:val="clear" w:color="auto" w:fill="auto"/>
          </w:tcPr>
          <w:p w:rsidR="00B62B82" w:rsidRDefault="00B62B82" w:rsidP="00B62B8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B62B82" w:rsidRDefault="00B62B82" w:rsidP="00B62B8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B82" w:rsidRDefault="00B62B82" w:rsidP="00B62B8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Tworzenie infografiki</w:t>
            </w:r>
          </w:p>
        </w:tc>
        <w:tc>
          <w:tcPr>
            <w:tcW w:w="3822" w:type="dxa"/>
            <w:shd w:val="clear" w:color="auto" w:fill="auto"/>
          </w:tcPr>
          <w:p w:rsidR="00B62B82" w:rsidRDefault="00B62B82" w:rsidP="00B62B8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B62B82" w:rsidRDefault="00B62B82" w:rsidP="00B62B8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B82" w:rsidRDefault="00B62B82" w:rsidP="00B62B8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Tworzenie animacji</w:t>
            </w:r>
          </w:p>
        </w:tc>
        <w:tc>
          <w:tcPr>
            <w:tcW w:w="3822" w:type="dxa"/>
            <w:shd w:val="clear" w:color="auto" w:fill="auto"/>
          </w:tcPr>
          <w:p w:rsidR="00B62B82" w:rsidRDefault="00B62B82" w:rsidP="00B62B8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B62B82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B62B82" w:rsidRDefault="00B62B82" w:rsidP="00B62B8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62B82" w:rsidRDefault="00B62B82" w:rsidP="00B62B8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Bezpłatne narzędzia online</w:t>
            </w:r>
          </w:p>
        </w:tc>
        <w:tc>
          <w:tcPr>
            <w:tcW w:w="3822" w:type="dxa"/>
            <w:shd w:val="clear" w:color="auto" w:fill="auto"/>
          </w:tcPr>
          <w:p w:rsidR="00B62B82" w:rsidRDefault="00B62B82" w:rsidP="00B62B8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1A043C" w:rsidTr="0027767E">
        <w:trPr>
          <w:jc w:val="center"/>
        </w:trPr>
        <w:tc>
          <w:tcPr>
            <w:tcW w:w="2410" w:type="dxa"/>
            <w:vMerge w:val="restart"/>
            <w:shd w:val="clear" w:color="auto" w:fill="33CCFF"/>
          </w:tcPr>
          <w:p w:rsidR="001A043C" w:rsidRDefault="001A043C" w:rsidP="00B62B8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VI. Zarządzanie w NGO</w:t>
            </w:r>
          </w:p>
        </w:tc>
        <w:tc>
          <w:tcPr>
            <w:tcW w:w="2835" w:type="dxa"/>
            <w:gridSpan w:val="2"/>
            <w:shd w:val="clear" w:color="auto" w:fill="33CCFF"/>
          </w:tcPr>
          <w:p w:rsidR="001A043C" w:rsidRDefault="001A043C" w:rsidP="00B62B82">
            <w:pPr>
              <w:pStyle w:val="Akapitzlist"/>
              <w:spacing w:after="120"/>
              <w:ind w:left="360"/>
              <w:contextualSpacing w:val="0"/>
              <w:jc w:val="center"/>
            </w:pPr>
          </w:p>
        </w:tc>
        <w:tc>
          <w:tcPr>
            <w:tcW w:w="3822" w:type="dxa"/>
            <w:shd w:val="clear" w:color="auto" w:fill="33CCFF"/>
          </w:tcPr>
          <w:p w:rsidR="001A043C" w:rsidRPr="00AA4B09" w:rsidRDefault="001A043C" w:rsidP="00B62B8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A4B09">
              <w:rPr>
                <w:b/>
              </w:rPr>
              <w:t>1          2          3          4          5</w:t>
            </w:r>
          </w:p>
        </w:tc>
      </w:tr>
      <w:tr w:rsidR="001A043C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1A043C" w:rsidRDefault="001A043C" w:rsidP="00B62B8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A043C" w:rsidRDefault="001A043C" w:rsidP="007060E1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Darmowe aplikacje do zarządzania projektem</w:t>
            </w:r>
          </w:p>
        </w:tc>
        <w:tc>
          <w:tcPr>
            <w:tcW w:w="3822" w:type="dxa"/>
            <w:shd w:val="clear" w:color="auto" w:fill="auto"/>
          </w:tcPr>
          <w:p w:rsidR="001A043C" w:rsidRDefault="007060E1" w:rsidP="00B62B8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1A043C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1A043C" w:rsidRDefault="001A043C" w:rsidP="00B62B8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A043C" w:rsidRDefault="001A043C" w:rsidP="00B62B8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 xml:space="preserve">Kalendarz i wykres </w:t>
            </w:r>
            <w:proofErr w:type="spellStart"/>
            <w:r>
              <w:t>Gantt’a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1A043C" w:rsidRDefault="007060E1" w:rsidP="00B62B8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1A043C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1A043C" w:rsidRDefault="001A043C" w:rsidP="00B62B8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A043C" w:rsidRDefault="001A043C" w:rsidP="00B62B82">
            <w:pPr>
              <w:pStyle w:val="Akapitzlist"/>
              <w:spacing w:after="120"/>
              <w:ind w:left="360"/>
              <w:contextualSpacing w:val="0"/>
              <w:jc w:val="center"/>
            </w:pPr>
            <w:proofErr w:type="spellStart"/>
            <w:r>
              <w:t>Witeboard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1A043C" w:rsidRDefault="007060E1" w:rsidP="00B62B8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1A043C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1A043C" w:rsidRDefault="001A043C" w:rsidP="00B62B82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A043C" w:rsidRDefault="007060E1" w:rsidP="00B62B82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Działania korygujące</w:t>
            </w:r>
          </w:p>
        </w:tc>
        <w:tc>
          <w:tcPr>
            <w:tcW w:w="3822" w:type="dxa"/>
            <w:shd w:val="clear" w:color="auto" w:fill="auto"/>
          </w:tcPr>
          <w:p w:rsidR="001A043C" w:rsidRDefault="007060E1" w:rsidP="00B62B82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 w:val="restart"/>
            <w:shd w:val="clear" w:color="auto" w:fill="33CCFF"/>
          </w:tcPr>
          <w:p w:rsidR="007060E1" w:rsidRDefault="007060E1" w:rsidP="001A043C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VII. Wniosek o dofinansowanie projektu w ramach EFS</w:t>
            </w:r>
          </w:p>
        </w:tc>
        <w:tc>
          <w:tcPr>
            <w:tcW w:w="2835" w:type="dxa"/>
            <w:gridSpan w:val="2"/>
            <w:shd w:val="clear" w:color="auto" w:fill="33CCFF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jc w:val="center"/>
            </w:pPr>
          </w:p>
        </w:tc>
        <w:tc>
          <w:tcPr>
            <w:tcW w:w="3822" w:type="dxa"/>
            <w:shd w:val="clear" w:color="auto" w:fill="33CCFF"/>
          </w:tcPr>
          <w:p w:rsidR="007060E1" w:rsidRPr="00AA4B09" w:rsidRDefault="007060E1" w:rsidP="001A043C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A4B09">
              <w:rPr>
                <w:b/>
              </w:rPr>
              <w:t>1          2          3          4          5</w:t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1A043C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Logika projektu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1A043C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Grupa docelowa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1A043C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Planowanie działań w czasie, podział ról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1A043C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Harmonogram realizacji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1A043C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Koszty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1A043C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Ryzyko w projekcie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1A043C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 w:val="restart"/>
            <w:shd w:val="clear" w:color="auto" w:fill="33CCFF"/>
          </w:tcPr>
          <w:p w:rsidR="007060E1" w:rsidRDefault="007060E1" w:rsidP="007060E1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 xml:space="preserve">VIII. </w:t>
            </w:r>
            <w:r w:rsidR="0004761A">
              <w:rPr>
                <w:b/>
              </w:rPr>
              <w:t>Wniosek o dofinansowanie projektu dla organizacji pozarządowych (spoza EFS)</w:t>
            </w:r>
          </w:p>
        </w:tc>
        <w:tc>
          <w:tcPr>
            <w:tcW w:w="2835" w:type="dxa"/>
            <w:gridSpan w:val="2"/>
            <w:shd w:val="clear" w:color="auto" w:fill="33CCFF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jc w:val="center"/>
            </w:pPr>
          </w:p>
        </w:tc>
        <w:tc>
          <w:tcPr>
            <w:tcW w:w="3822" w:type="dxa"/>
            <w:shd w:val="clear" w:color="auto" w:fill="33CCFF"/>
          </w:tcPr>
          <w:p w:rsidR="007060E1" w:rsidRPr="00AA4B09" w:rsidRDefault="007060E1" w:rsidP="007060E1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A4B09">
              <w:rPr>
                <w:b/>
              </w:rPr>
              <w:t>1          2          3          4          5</w:t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7060E1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Generatory ofert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7060E1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Cele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7060E1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Rezultaty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7060E1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Działania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7060E1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Budżet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7060E1" w:rsidTr="0027767E">
        <w:trPr>
          <w:jc w:val="center"/>
        </w:trPr>
        <w:tc>
          <w:tcPr>
            <w:tcW w:w="2410" w:type="dxa"/>
            <w:vMerge/>
            <w:shd w:val="clear" w:color="auto" w:fill="33CCFF"/>
          </w:tcPr>
          <w:p w:rsidR="007060E1" w:rsidRDefault="007060E1" w:rsidP="007060E1">
            <w:pPr>
              <w:pStyle w:val="Akapitzlist"/>
              <w:spacing w:after="120"/>
              <w:ind w:left="0"/>
              <w:contextualSpacing w:val="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jc w:val="center"/>
            </w:pPr>
            <w:r>
              <w:t>Zasoby</w:t>
            </w:r>
          </w:p>
        </w:tc>
        <w:tc>
          <w:tcPr>
            <w:tcW w:w="3822" w:type="dxa"/>
            <w:shd w:val="clear" w:color="auto" w:fill="auto"/>
          </w:tcPr>
          <w:p w:rsidR="007060E1" w:rsidRDefault="007060E1" w:rsidP="007060E1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>
              <w:t xml:space="preserve">  </w:t>
            </w:r>
            <w:r>
              <w:sym w:font="Symbol" w:char="F0F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  <w:r>
              <w:t xml:space="preserve">         </w:t>
            </w:r>
            <w:r>
              <w:sym w:font="Symbol" w:char="F07F"/>
            </w:r>
            <w:r>
              <w:t xml:space="preserve">          </w:t>
            </w:r>
            <w:r>
              <w:sym w:font="Symbol" w:char="F07F"/>
            </w:r>
          </w:p>
        </w:tc>
      </w:tr>
      <w:tr w:rsidR="00AE4BE4" w:rsidTr="0027767E">
        <w:trPr>
          <w:jc w:val="center"/>
        </w:trPr>
        <w:tc>
          <w:tcPr>
            <w:tcW w:w="3397" w:type="dxa"/>
            <w:gridSpan w:val="2"/>
            <w:shd w:val="clear" w:color="auto" w:fill="33CCFF"/>
          </w:tcPr>
          <w:p w:rsidR="00AE4BE4" w:rsidRPr="002E5978" w:rsidRDefault="0027767E" w:rsidP="007060E1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 w:rsidRPr="002E5978">
              <w:rPr>
                <w:b/>
              </w:rPr>
              <w:t>Catering</w:t>
            </w:r>
          </w:p>
        </w:tc>
        <w:tc>
          <w:tcPr>
            <w:tcW w:w="5670" w:type="dxa"/>
            <w:gridSpan w:val="2"/>
            <w:vAlign w:val="center"/>
          </w:tcPr>
          <w:p w:rsidR="0027767E" w:rsidRPr="0027767E" w:rsidRDefault="0027767E" w:rsidP="0027767E">
            <w:pPr>
              <w:spacing w:after="120"/>
              <w:rPr>
                <w:sz w:val="16"/>
                <w:szCs w:val="16"/>
              </w:rPr>
            </w:pPr>
          </w:p>
          <w:p w:rsidR="00AE4BE4" w:rsidRDefault="0027767E" w:rsidP="007060E1">
            <w:pPr>
              <w:pStyle w:val="Akapitzlist"/>
              <w:spacing w:after="120"/>
              <w:ind w:left="360"/>
              <w:contextualSpacing w:val="0"/>
            </w:pPr>
            <w:r>
              <w:sym w:font="Symbol" w:char="F0FF"/>
            </w:r>
            <w:r>
              <w:t xml:space="preserve">   Dieta wegańska</w:t>
            </w:r>
          </w:p>
          <w:p w:rsidR="0027767E" w:rsidRDefault="0027767E" w:rsidP="0027767E">
            <w:pPr>
              <w:pStyle w:val="Akapitzlist"/>
              <w:spacing w:after="120"/>
              <w:ind w:left="360"/>
              <w:contextualSpacing w:val="0"/>
            </w:pPr>
            <w:r>
              <w:sym w:font="Symbol" w:char="F0FF"/>
            </w:r>
            <w:r>
              <w:t xml:space="preserve">   Dania tradycyjne</w:t>
            </w:r>
          </w:p>
          <w:p w:rsidR="0027767E" w:rsidRPr="0027767E" w:rsidRDefault="0027767E" w:rsidP="0027767E">
            <w:pPr>
              <w:pStyle w:val="Akapitzlist"/>
              <w:spacing w:after="120"/>
              <w:ind w:left="360"/>
              <w:contextualSpacing w:val="0"/>
              <w:rPr>
                <w:sz w:val="16"/>
                <w:szCs w:val="16"/>
              </w:rPr>
            </w:pPr>
          </w:p>
        </w:tc>
      </w:tr>
      <w:tr w:rsidR="0027767E" w:rsidTr="0027767E">
        <w:trPr>
          <w:jc w:val="center"/>
        </w:trPr>
        <w:tc>
          <w:tcPr>
            <w:tcW w:w="3397" w:type="dxa"/>
            <w:gridSpan w:val="2"/>
            <w:shd w:val="clear" w:color="auto" w:fill="33CCFF"/>
          </w:tcPr>
          <w:p w:rsidR="0027767E" w:rsidRPr="002E5978" w:rsidRDefault="0027767E" w:rsidP="007060E1">
            <w:pPr>
              <w:pStyle w:val="Akapitzlist"/>
              <w:spacing w:after="120"/>
              <w:ind w:left="360"/>
              <w:contextualSpacing w:val="0"/>
              <w:rPr>
                <w:b/>
              </w:rPr>
            </w:pPr>
            <w:r w:rsidRPr="002E5978">
              <w:rPr>
                <w:b/>
              </w:rPr>
              <w:t>Zwrot kosztów dojazdu</w:t>
            </w:r>
          </w:p>
        </w:tc>
        <w:tc>
          <w:tcPr>
            <w:tcW w:w="5670" w:type="dxa"/>
            <w:gridSpan w:val="2"/>
          </w:tcPr>
          <w:p w:rsidR="0027767E" w:rsidRPr="0027767E" w:rsidRDefault="0027767E" w:rsidP="007060E1">
            <w:pPr>
              <w:pStyle w:val="Akapitzlist"/>
              <w:spacing w:after="120"/>
              <w:ind w:left="360"/>
              <w:contextualSpacing w:val="0"/>
              <w:rPr>
                <w:sz w:val="16"/>
                <w:szCs w:val="16"/>
              </w:rPr>
            </w:pPr>
          </w:p>
          <w:p w:rsidR="0027767E" w:rsidRDefault="0027767E" w:rsidP="007060E1">
            <w:pPr>
              <w:pStyle w:val="Akapitzlist"/>
              <w:spacing w:after="120"/>
              <w:ind w:left="360"/>
              <w:contextualSpacing w:val="0"/>
            </w:pPr>
            <w:r>
              <w:sym w:font="Symbol" w:char="F0FF"/>
            </w:r>
            <w:r>
              <w:t xml:space="preserve">   TAK</w:t>
            </w:r>
          </w:p>
          <w:p w:rsidR="0027767E" w:rsidRDefault="0027767E" w:rsidP="007060E1">
            <w:pPr>
              <w:pStyle w:val="Akapitzlist"/>
              <w:spacing w:after="120"/>
              <w:ind w:left="360"/>
              <w:contextualSpacing w:val="0"/>
            </w:pPr>
            <w:r>
              <w:sym w:font="Symbol" w:char="F0FF"/>
            </w:r>
            <w:r>
              <w:t xml:space="preserve">   NIE</w:t>
            </w:r>
          </w:p>
          <w:p w:rsidR="0027767E" w:rsidRPr="0027767E" w:rsidRDefault="0027767E" w:rsidP="007060E1">
            <w:pPr>
              <w:pStyle w:val="Akapitzlist"/>
              <w:spacing w:after="120"/>
              <w:ind w:left="360"/>
              <w:contextualSpacing w:val="0"/>
              <w:rPr>
                <w:sz w:val="16"/>
                <w:szCs w:val="16"/>
              </w:rPr>
            </w:pPr>
          </w:p>
        </w:tc>
      </w:tr>
    </w:tbl>
    <w:p w:rsidR="00F52434" w:rsidRDefault="00F52434" w:rsidP="00AE4BE4">
      <w:pPr>
        <w:spacing w:after="120" w:line="240" w:lineRule="auto"/>
      </w:pPr>
    </w:p>
    <w:p w:rsidR="00AE4BE4" w:rsidRDefault="00AE4BE4" w:rsidP="00AE4BE4">
      <w:pPr>
        <w:spacing w:after="120" w:line="240" w:lineRule="auto"/>
      </w:pPr>
      <w:r>
        <w:t xml:space="preserve"> </w:t>
      </w:r>
      <w:r w:rsidR="00F404D7">
        <w:t xml:space="preserve">   </w:t>
      </w:r>
      <w:bookmarkStart w:id="0" w:name="_GoBack"/>
      <w:bookmarkEnd w:id="0"/>
      <w:r>
        <w:t>………………………………………………………                                           …………………………………………………………</w:t>
      </w:r>
    </w:p>
    <w:p w:rsidR="00AA4B09" w:rsidRDefault="00AE4BE4" w:rsidP="00F52434">
      <w:pPr>
        <w:pStyle w:val="Akapitzlist"/>
        <w:spacing w:after="120" w:line="240" w:lineRule="auto"/>
        <w:ind w:left="360"/>
        <w:contextualSpacing w:val="0"/>
      </w:pPr>
      <w:r>
        <w:t xml:space="preserve">           Miejscowość i data                                                                  Podpis kandydata do projektu</w:t>
      </w:r>
    </w:p>
    <w:sectPr w:rsidR="00AA4B09" w:rsidSect="009057DC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59" w:rsidRDefault="001B5859" w:rsidP="002344DD">
      <w:pPr>
        <w:spacing w:after="0" w:line="240" w:lineRule="auto"/>
      </w:pPr>
      <w:r>
        <w:separator/>
      </w:r>
    </w:p>
  </w:endnote>
  <w:endnote w:type="continuationSeparator" w:id="0">
    <w:p w:rsidR="001B5859" w:rsidRDefault="001B5859" w:rsidP="0023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DC" w:rsidRDefault="009057DC" w:rsidP="00771446">
    <w:pPr>
      <w:pStyle w:val="Stopka"/>
      <w:ind w:left="4956"/>
      <w:rPr>
        <w:sz w:val="16"/>
        <w:szCs w:val="16"/>
      </w:rPr>
    </w:pPr>
  </w:p>
  <w:p w:rsidR="009057DC" w:rsidRDefault="009057DC" w:rsidP="00771446">
    <w:pPr>
      <w:pStyle w:val="Stopka"/>
      <w:ind w:left="4956"/>
      <w:rPr>
        <w:sz w:val="16"/>
        <w:szCs w:val="16"/>
      </w:rPr>
    </w:pPr>
  </w:p>
  <w:p w:rsidR="002344DD" w:rsidRPr="002344DD" w:rsidRDefault="004E7BA4" w:rsidP="00771446">
    <w:pPr>
      <w:pStyle w:val="Stopka"/>
      <w:ind w:left="4956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1214755</wp:posOffset>
              </wp:positionH>
              <wp:positionV relativeFrom="paragraph">
                <wp:posOffset>13335</wp:posOffset>
              </wp:positionV>
              <wp:extent cx="1895475" cy="533400"/>
              <wp:effectExtent l="0" t="0" r="9525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54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057DC" w:rsidRDefault="004E7BA4" w:rsidP="009057DC">
                          <w:pPr>
                            <w:jc w:val="center"/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1B9FB64" wp14:editId="06EE29C6">
                                <wp:extent cx="1076325" cy="435610"/>
                                <wp:effectExtent l="0" t="0" r="9525" b="254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0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325" cy="435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95.65pt;margin-top:1.05pt;width:14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" fillcolor="white [3201]" stroked="f" strokeweight=".5pt">
              <v:textbox>
                <w:txbxContent>
                  <w:p w:rsidR="009057DC" w:rsidRDefault="004E7BA4" w:rsidP="009057DC">
                    <w:pPr>
                      <w:jc w:val="center"/>
                    </w:pPr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71B9FB64" wp14:editId="06EE29C6">
                          <wp:extent cx="1076325" cy="435610"/>
                          <wp:effectExtent l="0" t="0" r="9525" b="254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0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6325" cy="435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44DD" w:rsidRPr="002344DD">
      <w:rPr>
        <w:sz w:val="16"/>
        <w:szCs w:val="16"/>
      </w:rPr>
      <w:t>Realizator projektu:</w:t>
    </w:r>
  </w:p>
  <w:p w:rsidR="002344DD" w:rsidRDefault="002344DD" w:rsidP="00771446">
    <w:pPr>
      <w:pStyle w:val="Stopka"/>
      <w:ind w:left="4956"/>
      <w:rPr>
        <w:sz w:val="16"/>
        <w:szCs w:val="16"/>
      </w:rPr>
    </w:pPr>
    <w:r w:rsidRPr="002344DD">
      <w:rPr>
        <w:sz w:val="16"/>
        <w:szCs w:val="16"/>
      </w:rPr>
      <w:t>Fundacja Inicjatyw Międzynarodowych</w:t>
    </w:r>
  </w:p>
  <w:p w:rsidR="00FC26F2" w:rsidRDefault="00FC26F2" w:rsidP="00771446">
    <w:pPr>
      <w:pStyle w:val="Stopka"/>
      <w:ind w:left="4956"/>
      <w:jc w:val="both"/>
      <w:rPr>
        <w:sz w:val="16"/>
        <w:szCs w:val="16"/>
      </w:rPr>
    </w:pPr>
    <w:r>
      <w:rPr>
        <w:sz w:val="16"/>
        <w:szCs w:val="16"/>
      </w:rPr>
      <w:t>Marianki 8, 67-416 Konotop</w:t>
    </w:r>
  </w:p>
  <w:p w:rsidR="002344DD" w:rsidRPr="00F96BB4" w:rsidRDefault="00FC26F2" w:rsidP="00F96BB4">
    <w:pPr>
      <w:pStyle w:val="Stopka"/>
      <w:ind w:left="4956"/>
      <w:rPr>
        <w:sz w:val="16"/>
        <w:szCs w:val="16"/>
      </w:rPr>
    </w:pPr>
    <w:r>
      <w:rPr>
        <w:sz w:val="16"/>
        <w:szCs w:val="16"/>
      </w:rPr>
      <w:t xml:space="preserve">KRS: 0000587553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59" w:rsidRDefault="001B5859" w:rsidP="002344DD">
      <w:pPr>
        <w:spacing w:after="0" w:line="240" w:lineRule="auto"/>
      </w:pPr>
      <w:r>
        <w:separator/>
      </w:r>
    </w:p>
  </w:footnote>
  <w:footnote w:type="continuationSeparator" w:id="0">
    <w:p w:rsidR="001B5859" w:rsidRDefault="001B5859" w:rsidP="0023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DD" w:rsidRDefault="002344DD" w:rsidP="002344DD">
    <w:pPr>
      <w:spacing w:after="12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D91E577" wp14:editId="411CF9FF">
          <wp:extent cx="1185207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73" cy="81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4DD" w:rsidRPr="002344DD" w:rsidRDefault="002344DD" w:rsidP="002344DD">
    <w:pPr>
      <w:spacing w:after="120" w:line="240" w:lineRule="auto"/>
      <w:jc w:val="center"/>
      <w:rPr>
        <w:sz w:val="16"/>
        <w:szCs w:val="16"/>
      </w:rPr>
    </w:pPr>
    <w:r w:rsidRPr="002344DD">
      <w:rPr>
        <w:sz w:val="16"/>
        <w:szCs w:val="16"/>
      </w:rPr>
      <w:t>Projekt dofinansowany ze środków Programu Fundusz Inicjatyw Obywatelskich w ramach Programu Fundusz Inicjatyw Obywatelskich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E6E2B"/>
    <w:multiLevelType w:val="hybridMultilevel"/>
    <w:tmpl w:val="F0962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84374"/>
    <w:multiLevelType w:val="hybridMultilevel"/>
    <w:tmpl w:val="D6C6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7"/>
    <w:rsid w:val="0002468C"/>
    <w:rsid w:val="0004761A"/>
    <w:rsid w:val="00050EE4"/>
    <w:rsid w:val="00087F53"/>
    <w:rsid w:val="00090B98"/>
    <w:rsid w:val="0011248F"/>
    <w:rsid w:val="001131F2"/>
    <w:rsid w:val="001825F2"/>
    <w:rsid w:val="001A043C"/>
    <w:rsid w:val="001B5859"/>
    <w:rsid w:val="002344DD"/>
    <w:rsid w:val="0027767E"/>
    <w:rsid w:val="002E5978"/>
    <w:rsid w:val="004142A3"/>
    <w:rsid w:val="00423ED3"/>
    <w:rsid w:val="004E3842"/>
    <w:rsid w:val="004E7BA4"/>
    <w:rsid w:val="005055AE"/>
    <w:rsid w:val="005D33E7"/>
    <w:rsid w:val="00606AD6"/>
    <w:rsid w:val="00606B46"/>
    <w:rsid w:val="006644A6"/>
    <w:rsid w:val="0066574B"/>
    <w:rsid w:val="006A04C4"/>
    <w:rsid w:val="007060E1"/>
    <w:rsid w:val="0075783A"/>
    <w:rsid w:val="00771446"/>
    <w:rsid w:val="007C1C07"/>
    <w:rsid w:val="007C74D4"/>
    <w:rsid w:val="007D0C6A"/>
    <w:rsid w:val="0086686E"/>
    <w:rsid w:val="00902E92"/>
    <w:rsid w:val="009057DC"/>
    <w:rsid w:val="00977ECE"/>
    <w:rsid w:val="00985550"/>
    <w:rsid w:val="009B25F4"/>
    <w:rsid w:val="009D527F"/>
    <w:rsid w:val="00A23CAF"/>
    <w:rsid w:val="00A74CF6"/>
    <w:rsid w:val="00AA4B09"/>
    <w:rsid w:val="00AE1808"/>
    <w:rsid w:val="00AE4BE4"/>
    <w:rsid w:val="00B004F2"/>
    <w:rsid w:val="00B13CA1"/>
    <w:rsid w:val="00B15B37"/>
    <w:rsid w:val="00B62B82"/>
    <w:rsid w:val="00B95987"/>
    <w:rsid w:val="00C1133F"/>
    <w:rsid w:val="00C72313"/>
    <w:rsid w:val="00C734A5"/>
    <w:rsid w:val="00CB69F5"/>
    <w:rsid w:val="00CE796C"/>
    <w:rsid w:val="00D164B7"/>
    <w:rsid w:val="00D76CEA"/>
    <w:rsid w:val="00E62410"/>
    <w:rsid w:val="00F16B1D"/>
    <w:rsid w:val="00F404D7"/>
    <w:rsid w:val="00F52434"/>
    <w:rsid w:val="00F96BB4"/>
    <w:rsid w:val="00FA758F"/>
    <w:rsid w:val="00FC26F2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0B83"/>
  <w15:chartTrackingRefBased/>
  <w15:docId w15:val="{6D6B53ED-937A-4868-A795-3697ADDF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4D4"/>
    <w:pPr>
      <w:ind w:left="720"/>
      <w:contextualSpacing/>
    </w:pPr>
  </w:style>
  <w:style w:type="table" w:styleId="Tabela-Siatka">
    <w:name w:val="Table Grid"/>
    <w:basedOn w:val="Standardowy"/>
    <w:uiPriority w:val="39"/>
    <w:rsid w:val="0011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DD"/>
  </w:style>
  <w:style w:type="paragraph" w:styleId="Stopka">
    <w:name w:val="footer"/>
    <w:basedOn w:val="Normalny"/>
    <w:link w:val="StopkaZnak"/>
    <w:uiPriority w:val="99"/>
    <w:unhideWhenUsed/>
    <w:rsid w:val="0023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DD"/>
  </w:style>
  <w:style w:type="paragraph" w:styleId="Tekstdymka">
    <w:name w:val="Balloon Text"/>
    <w:basedOn w:val="Normalny"/>
    <w:link w:val="TekstdymkaZnak"/>
    <w:uiPriority w:val="99"/>
    <w:semiHidden/>
    <w:unhideWhenUsed/>
    <w:rsid w:val="00AE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4</Pages>
  <Words>754</Words>
  <Characters>4524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2018-06-21T13:00:00Z</cp:lastPrinted>
  <dcterms:created xsi:type="dcterms:W3CDTF">2018-06-08T10:50:00Z</dcterms:created>
  <dcterms:modified xsi:type="dcterms:W3CDTF">2018-08-14T11:14:00Z</dcterms:modified>
</cp:coreProperties>
</file>